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3D9" w:rsidRPr="00293237" w:rsidRDefault="007003D9" w:rsidP="007003D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293237"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7003D9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ISO9001\ISO14001\ISO45001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 w:rsidR="007003D9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03D9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03D9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03D9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03D9" w:rsidTr="00B94A3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7003D9" w:rsidTr="00B94A3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003D9" w:rsidTr="00B94A3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03D9" w:rsidRDefault="007003D9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7003D9" w:rsidRDefault="007003D9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03D9" w:rsidRDefault="007003D9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03D9" w:rsidTr="00B94A3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03D9" w:rsidRDefault="007003D9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7003D9" w:rsidRDefault="007003D9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03D9" w:rsidRDefault="007003D9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03D9" w:rsidTr="00B94A3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03D9" w:rsidRDefault="007003D9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7003D9" w:rsidRDefault="007003D9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03D9" w:rsidRDefault="007003D9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03D9" w:rsidTr="00B94A3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03D9" w:rsidRDefault="007003D9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7003D9" w:rsidRDefault="007003D9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03D9" w:rsidRDefault="007003D9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03D9" w:rsidTr="00B94A37">
        <w:trPr>
          <w:trHeight w:val="78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7003D9" w:rsidRDefault="007003D9" w:rsidP="00B94A3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单一体系1200元/人；两体系1500元/人；三体系1800元/人；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单一体系1300元/人；两体系1600元/人；三体系1900元/人（含授课费、培训期间午餐、资料费、证书费等）。住宿自理。</w:t>
            </w:r>
          </w:p>
        </w:tc>
      </w:tr>
      <w:tr w:rsidR="007003D9" w:rsidTr="00B94A37">
        <w:trPr>
          <w:trHeight w:val="52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:rsidR="007003D9" w:rsidRDefault="007003D9" w:rsidP="00B94A3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7003D9" w:rsidRDefault="007003D9" w:rsidP="00B94A3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□电子支付        □汇款         □支票（仅限北京学员）</w:t>
            </w:r>
          </w:p>
        </w:tc>
      </w:tr>
      <w:tr w:rsidR="007003D9" w:rsidTr="00B94A37">
        <w:trPr>
          <w:trHeight w:val="45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7003D9" w:rsidRDefault="007003D9" w:rsidP="00B94A37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9E56CF"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9E56CF">
              <w:rPr>
                <w:rFonts w:ascii="宋体" w:hAnsi="宋体" w:hint="eastAsia"/>
                <w:sz w:val="24"/>
              </w:rPr>
              <w:t>名：</w:t>
            </w:r>
            <w:r w:rsidRPr="009E56CF"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9E56CF">
              <w:rPr>
                <w:rFonts w:ascii="宋体" w:hAnsi="宋体" w:hint="eastAsia"/>
                <w:sz w:val="24"/>
              </w:rPr>
              <w:t>开户行：</w:t>
            </w:r>
            <w:r w:rsidRPr="009E56CF">
              <w:rPr>
                <w:rFonts w:ascii="宋体" w:hAnsi="宋体"/>
                <w:sz w:val="24"/>
              </w:rPr>
              <w:t>工商银行北京西四支行</w:t>
            </w:r>
          </w:p>
          <w:p w:rsidR="007003D9" w:rsidRDefault="007003D9" w:rsidP="00B94A3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9E56CF"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9E56CF">
              <w:rPr>
                <w:rFonts w:ascii="宋体" w:hAnsi="宋体" w:hint="eastAsia"/>
                <w:sz w:val="24"/>
              </w:rPr>
              <w:t>号：</w:t>
            </w:r>
            <w:r w:rsidRPr="009E56C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7003D9" w:rsidTr="00B94A3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7003D9" w:rsidRPr="00E959FC" w:rsidRDefault="007003D9" w:rsidP="00B94A37">
            <w:pPr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7003D9" w:rsidRPr="00E959FC" w:rsidRDefault="007003D9" w:rsidP="00B94A3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7003D9" w:rsidRPr="00E959FC" w:rsidRDefault="007003D9" w:rsidP="00B94A3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E959FC">
              <w:rPr>
                <w:rFonts w:ascii="宋体" w:hAnsi="宋体" w:hint="eastAsia"/>
                <w:sz w:val="24"/>
              </w:rPr>
              <w:t>。</w:t>
            </w:r>
          </w:p>
          <w:p w:rsidR="007003D9" w:rsidRDefault="007003D9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 w:rsidR="007003D9" w:rsidRDefault="007003D9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:rsidR="007003D9" w:rsidRDefault="007003D9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    开票项目：</w:t>
            </w:r>
          </w:p>
        </w:tc>
      </w:tr>
      <w:tr w:rsidR="007003D9" w:rsidTr="00B94A37">
        <w:trPr>
          <w:trHeight w:val="91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7003D9" w:rsidRDefault="007003D9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7003D9" w:rsidRDefault="007003D9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7003D9" w:rsidRDefault="007003D9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7003D9" w:rsidRDefault="007003D9" w:rsidP="00B94A37">
            <w:pPr>
              <w:rPr>
                <w:rFonts w:ascii="宋体" w:hAnsi="宋体"/>
                <w:sz w:val="24"/>
              </w:rPr>
            </w:pPr>
          </w:p>
        </w:tc>
      </w:tr>
      <w:tr w:rsidR="007003D9" w:rsidTr="00B94A37">
        <w:trPr>
          <w:trHeight w:val="43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003D9" w:rsidRDefault="007003D9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7003D9" w:rsidRDefault="007003D9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前，将填写的回执表传真或电邮至本中心。</w:t>
            </w:r>
          </w:p>
        </w:tc>
      </w:tr>
    </w:tbl>
    <w:p w:rsidR="007003D9" w:rsidRPr="00D918FE" w:rsidRDefault="007003D9" w:rsidP="007003D9">
      <w:pPr>
        <w:adjustRightInd w:val="0"/>
        <w:snapToGrid w:val="0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 xml:space="preserve">联系人：    电话：(010)66079098，68419670 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>传真：(010)66079132</w:t>
      </w:r>
    </w:p>
    <w:p w:rsidR="00F75743" w:rsidRPr="007003D9" w:rsidRDefault="00F75743">
      <w:bookmarkStart w:id="0" w:name="_GoBack"/>
      <w:bookmarkEnd w:id="0"/>
    </w:p>
    <w:sectPr w:rsidR="00F75743" w:rsidRPr="007003D9" w:rsidSect="00234CC8">
      <w:footerReference w:type="default" r:id="rId5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8FE" w:rsidRDefault="007003D9" w:rsidP="00D918FE">
    <w:pPr>
      <w:pStyle w:val="a3"/>
      <w:framePr w:wrap="around" w:vAnchor="text" w:hAnchor="margin" w:xAlign="outside" w:y="1"/>
      <w:numPr>
        <w:ilvl w:val="0"/>
        <w:numId w:val="2"/>
      </w:numPr>
      <w:rPr>
        <w:rStyle w:val="a6"/>
        <w:rFonts w:ascii="Times New Roman" w:hAnsi="Times New Roman"/>
        <w:sz w:val="24"/>
        <w:szCs w:val="24"/>
      </w:rPr>
    </w:pPr>
    <w:r w:rsidRPr="00D62093">
      <w:rPr>
        <w:rFonts w:ascii="Times New Roman" w:hAnsi="Times New Roman"/>
        <w:sz w:val="24"/>
        <w:szCs w:val="24"/>
      </w:rPr>
      <w:fldChar w:fldCharType="begin"/>
    </w:r>
    <w:r w:rsidRPr="00D62093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D62093">
      <w:rPr>
        <w:rFonts w:ascii="Times New Roman" w:hAnsi="Times New Roman"/>
        <w:sz w:val="24"/>
        <w:szCs w:val="24"/>
      </w:rPr>
      <w:fldChar w:fldCharType="separate"/>
    </w:r>
    <w:r>
      <w:rPr>
        <w:rStyle w:val="a6"/>
        <w:rFonts w:ascii="Times New Roman" w:hAnsi="Times New Roman"/>
        <w:noProof/>
        <w:sz w:val="24"/>
        <w:szCs w:val="24"/>
      </w:rPr>
      <w:t>4</w:t>
    </w:r>
    <w:r w:rsidRPr="00D62093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 w:rsidRPr="005E067F">
      <w:rPr>
        <w:rStyle w:val="a6"/>
        <w:rFonts w:ascii="Times New Roman" w:hAnsi="Times New Roman" w:hint="eastAsia"/>
        <w:sz w:val="24"/>
        <w:szCs w:val="24"/>
      </w:rPr>
      <w:t>—</w:t>
    </w:r>
  </w:p>
  <w:p w:rsidR="00D918FE" w:rsidRDefault="007003D9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336DD"/>
    <w:multiLevelType w:val="hybridMultilevel"/>
    <w:tmpl w:val="78E469E0"/>
    <w:lvl w:ilvl="0" w:tplc="C370582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D9"/>
    <w:rsid w:val="007003D9"/>
    <w:rsid w:val="00F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B9136-2084-487D-AB10-9D5BCF67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3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00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7003D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003D9"/>
    <w:pPr>
      <w:ind w:firstLineChars="200" w:firstLine="420"/>
    </w:pPr>
  </w:style>
  <w:style w:type="character" w:styleId="a6">
    <w:name w:val="page number"/>
    <w:basedOn w:val="a0"/>
    <w:rsid w:val="00700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2019-11-21T03:59:00Z</dcterms:created>
  <dcterms:modified xsi:type="dcterms:W3CDTF">2019-11-21T03:59:00Z</dcterms:modified>
</cp:coreProperties>
</file>