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1E75" w14:textId="77777777" w:rsidR="00217B79" w:rsidRDefault="00217B79" w:rsidP="00217B79">
      <w:pPr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附件2</w:t>
      </w:r>
    </w:p>
    <w:p w14:paraId="7E5A627D" w14:textId="77777777" w:rsidR="00217B79" w:rsidRDefault="00217B79" w:rsidP="00217B79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/>
          <w:sz w:val="32"/>
          <w:szCs w:val="30"/>
        </w:rPr>
        <w:tab/>
      </w:r>
    </w:p>
    <w:p w14:paraId="6C815C81" w14:textId="77777777" w:rsidR="00217B79" w:rsidRDefault="00217B79" w:rsidP="00217B79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39C6ADE2" w14:textId="77777777" w:rsidR="00217B79" w:rsidRDefault="00217B79" w:rsidP="00217B79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16099C08" w14:textId="77777777" w:rsidR="00217B79" w:rsidRDefault="00217B79" w:rsidP="00217B79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Arial" w:eastAsia="黑体" w:hAnsi="Arial" w:cs="Arial"/>
          <w:sz w:val="52"/>
        </w:rPr>
        <w:t>202</w:t>
      </w:r>
      <w:r>
        <w:rPr>
          <w:rFonts w:ascii="Arial" w:eastAsia="黑体" w:hAnsi="Arial" w:cs="Arial" w:hint="eastAsia"/>
          <w:sz w:val="52"/>
        </w:rPr>
        <w:t>3</w:t>
      </w:r>
      <w:r>
        <w:rPr>
          <w:rFonts w:ascii="Arial" w:eastAsia="黑体" w:hAnsi="Arial" w:cs="Arial"/>
          <w:sz w:val="52"/>
        </w:rPr>
        <w:t>年用户满意等级评价申</w:t>
      </w:r>
      <w:r>
        <w:rPr>
          <w:rFonts w:ascii="Arial" w:eastAsia="黑体" w:hAnsi="Arial" w:cs="Arial" w:hint="eastAsia"/>
          <w:sz w:val="52"/>
        </w:rPr>
        <w:t>请</w:t>
      </w:r>
      <w:r>
        <w:rPr>
          <w:rFonts w:ascii="Arial" w:eastAsia="黑体" w:hAnsi="Arial" w:cs="Arial"/>
          <w:sz w:val="52"/>
        </w:rPr>
        <w:t>书</w:t>
      </w:r>
    </w:p>
    <w:p w14:paraId="09B3AC16" w14:textId="77777777" w:rsidR="00217B79" w:rsidRDefault="00217B79" w:rsidP="00217B79">
      <w:pPr>
        <w:ind w:firstLine="960"/>
        <w:rPr>
          <w:sz w:val="32"/>
        </w:rPr>
      </w:pPr>
    </w:p>
    <w:p w14:paraId="4CDD7EEA" w14:textId="77777777" w:rsidR="00217B79" w:rsidRDefault="00217B79" w:rsidP="00217B79">
      <w:pPr>
        <w:ind w:firstLine="960"/>
        <w:rPr>
          <w:sz w:val="32"/>
        </w:rPr>
      </w:pPr>
    </w:p>
    <w:p w14:paraId="685AB651" w14:textId="77777777" w:rsidR="00217B79" w:rsidRDefault="00217B79" w:rsidP="00217B79">
      <w:pPr>
        <w:ind w:firstLine="960"/>
        <w:rPr>
          <w:sz w:val="32"/>
        </w:rPr>
      </w:pPr>
    </w:p>
    <w:p w14:paraId="7B111D0F" w14:textId="77777777" w:rsidR="00217B79" w:rsidRDefault="00217B79" w:rsidP="00217B79">
      <w:pPr>
        <w:ind w:firstLineChars="300" w:firstLine="84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申请类别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sym w:font="Wingdings 2" w:char="00A3"/>
      </w:r>
      <w:r>
        <w:rPr>
          <w:rFonts w:ascii="仿宋_GB2312" w:eastAsia="仿宋_GB2312" w:hint="eastAsia"/>
          <w:sz w:val="28"/>
          <w:szCs w:val="28"/>
        </w:rPr>
        <w:t xml:space="preserve">企业类  </w:t>
      </w:r>
      <w:r>
        <w:rPr>
          <w:rFonts w:ascii="仿宋_GB2312" w:eastAsia="仿宋_GB2312"/>
          <w:sz w:val="28"/>
          <w:szCs w:val="28"/>
        </w:rPr>
        <w:sym w:font="Wingdings 2" w:char="00A3"/>
      </w:r>
      <w:r>
        <w:rPr>
          <w:rFonts w:ascii="仿宋_GB2312" w:eastAsia="仿宋_GB2312" w:hint="eastAsia"/>
          <w:sz w:val="28"/>
          <w:szCs w:val="28"/>
        </w:rPr>
        <w:t xml:space="preserve">班组类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sym w:font="Wingdings 2" w:char="00A3"/>
      </w:r>
      <w:r>
        <w:rPr>
          <w:rFonts w:ascii="仿宋_GB2312" w:eastAsia="仿宋_GB2312" w:hint="eastAsia"/>
          <w:sz w:val="28"/>
          <w:szCs w:val="28"/>
        </w:rPr>
        <w:t>服务类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sym w:font="Wingdings 2" w:char="00A3"/>
      </w:r>
      <w:r>
        <w:rPr>
          <w:rFonts w:ascii="仿宋_GB2312" w:eastAsia="仿宋_GB2312" w:hint="eastAsia"/>
          <w:sz w:val="28"/>
          <w:szCs w:val="28"/>
        </w:rPr>
        <w:t>产品类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sym w:font="Wingdings 2" w:char="00A3"/>
      </w:r>
      <w:r>
        <w:rPr>
          <w:rFonts w:ascii="仿宋_GB2312" w:eastAsia="仿宋_GB2312" w:hint="eastAsia"/>
          <w:sz w:val="28"/>
          <w:szCs w:val="28"/>
        </w:rPr>
        <w:t>工程类</w:t>
      </w:r>
    </w:p>
    <w:p w14:paraId="5A94CE45" w14:textId="77777777" w:rsidR="00217B79" w:rsidRDefault="00217B79" w:rsidP="00217B79">
      <w:pPr>
        <w:pStyle w:val="a3"/>
        <w:spacing w:line="380" w:lineRule="exact"/>
        <w:rPr>
          <w:rFonts w:eastAsia="宋体" w:hAnsi="宋体"/>
          <w:sz w:val="28"/>
          <w:szCs w:val="28"/>
        </w:rPr>
      </w:pPr>
    </w:p>
    <w:p w14:paraId="19BA16CB" w14:textId="77777777" w:rsidR="00217B79" w:rsidRDefault="00217B79" w:rsidP="00217B79">
      <w:pPr>
        <w:pStyle w:val="a3"/>
        <w:spacing w:line="380" w:lineRule="exact"/>
        <w:ind w:firstLineChars="300" w:firstLine="843"/>
        <w:rPr>
          <w:rFonts w:eastAsia="宋体" w:hAnsi="宋体"/>
          <w:sz w:val="28"/>
          <w:szCs w:val="28"/>
        </w:rPr>
      </w:pPr>
      <w:r>
        <w:rPr>
          <w:rFonts w:ascii="仿宋_GB2312" w:eastAsia="仿宋_GB2312" w:hAnsi="等线" w:cs="Times New Roman" w:hint="eastAsia"/>
          <w:b/>
          <w:bCs/>
          <w:sz w:val="28"/>
          <w:szCs w:val="28"/>
        </w:rPr>
        <w:t>申请等级</w:t>
      </w:r>
      <w:r>
        <w:rPr>
          <w:rFonts w:eastAsia="宋体" w:hAnsi="宋体"/>
          <w:sz w:val="28"/>
          <w:szCs w:val="28"/>
        </w:rPr>
        <w:t xml:space="preserve">  </w:t>
      </w:r>
      <w:r>
        <w:rPr>
          <w:rFonts w:ascii="仿宋_GB2312" w:eastAsia="仿宋_GB2312" w:hAnsi="等线" w:cs="Times New Roman"/>
          <w:sz w:val="28"/>
          <w:szCs w:val="28"/>
        </w:rPr>
        <w:sym w:font="Wingdings 2" w:char="00A3"/>
      </w:r>
      <w:proofErr w:type="gramStart"/>
      <w:r>
        <w:rPr>
          <w:rFonts w:ascii="仿宋_GB2312" w:eastAsia="仿宋_GB2312" w:hAnsi="等线" w:cs="Times New Roman" w:hint="eastAsia"/>
          <w:sz w:val="28"/>
          <w:szCs w:val="28"/>
        </w:rPr>
        <w:t>标杆级</w:t>
      </w:r>
      <w:proofErr w:type="gramEnd"/>
      <w:r>
        <w:rPr>
          <w:rFonts w:ascii="仿宋_GB2312" w:eastAsia="仿宋_GB2312" w:hAnsi="等线" w:cs="Times New Roman"/>
          <w:sz w:val="28"/>
          <w:szCs w:val="28"/>
        </w:rPr>
        <w:t xml:space="preserve">  </w:t>
      </w:r>
      <w:r>
        <w:rPr>
          <w:rFonts w:ascii="仿宋_GB2312" w:eastAsia="仿宋_GB2312" w:hAnsi="等线" w:cs="Times New Roman"/>
          <w:sz w:val="28"/>
          <w:szCs w:val="28"/>
        </w:rPr>
        <w:sym w:font="Wingdings 2" w:char="00A3"/>
      </w:r>
      <w:r>
        <w:rPr>
          <w:rFonts w:ascii="仿宋_GB2312" w:eastAsia="仿宋_GB2312" w:hAnsi="等线" w:cs="Times New Roman" w:hint="eastAsia"/>
          <w:sz w:val="28"/>
          <w:szCs w:val="28"/>
        </w:rPr>
        <w:t>用户</w:t>
      </w:r>
      <w:proofErr w:type="gramStart"/>
      <w:r>
        <w:rPr>
          <w:rFonts w:ascii="仿宋_GB2312" w:eastAsia="仿宋_GB2312" w:hAnsi="等线" w:cs="Times New Roman" w:hint="eastAsia"/>
          <w:sz w:val="28"/>
          <w:szCs w:val="28"/>
        </w:rPr>
        <w:t>满意级</w:t>
      </w:r>
      <w:proofErr w:type="gramEnd"/>
      <w:r>
        <w:rPr>
          <w:rFonts w:ascii="仿宋_GB2312" w:eastAsia="仿宋_GB2312" w:hAnsi="等线" w:cs="Times New Roman"/>
          <w:sz w:val="28"/>
          <w:szCs w:val="28"/>
        </w:rPr>
        <w:t xml:space="preserve">  </w:t>
      </w:r>
      <w:r>
        <w:rPr>
          <w:rFonts w:ascii="仿宋_GB2312" w:eastAsia="仿宋_GB2312" w:hAnsi="等线" w:cs="Times New Roman"/>
          <w:sz w:val="28"/>
          <w:szCs w:val="28"/>
        </w:rPr>
        <w:sym w:font="Wingdings 2" w:char="00A3"/>
      </w:r>
      <w:proofErr w:type="gramStart"/>
      <w:r>
        <w:rPr>
          <w:rFonts w:ascii="仿宋_GB2312" w:eastAsia="仿宋_GB2312" w:hAnsi="等线" w:cs="Times New Roman" w:hint="eastAsia"/>
          <w:sz w:val="28"/>
          <w:szCs w:val="28"/>
        </w:rPr>
        <w:t>满意亮诺级</w:t>
      </w:r>
      <w:proofErr w:type="gramEnd"/>
    </w:p>
    <w:p w14:paraId="1309288A" w14:textId="77777777" w:rsidR="00217B79" w:rsidRDefault="00217B79" w:rsidP="00217B79">
      <w:pPr>
        <w:ind w:firstLine="960"/>
        <w:rPr>
          <w:sz w:val="32"/>
        </w:rPr>
      </w:pPr>
    </w:p>
    <w:p w14:paraId="6164F1D9" w14:textId="77777777" w:rsidR="00217B79" w:rsidRDefault="00217B79" w:rsidP="00217B79">
      <w:pPr>
        <w:ind w:firstLine="960"/>
        <w:rPr>
          <w:sz w:val="32"/>
        </w:rPr>
      </w:pPr>
    </w:p>
    <w:p w14:paraId="789F091D" w14:textId="77777777" w:rsidR="00217B79" w:rsidRDefault="00217B79" w:rsidP="00217B79">
      <w:pPr>
        <w:ind w:firstLine="9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2"/>
        </w:rPr>
        <w:t>企业名称：</w:t>
      </w:r>
      <w:r>
        <w:rPr>
          <w:rFonts w:ascii="仿宋_GB2312" w:eastAsia="仿宋_GB2312"/>
          <w:sz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28"/>
          <w:u w:val="single"/>
        </w:rPr>
        <w:t>（盖章）</w:t>
      </w:r>
    </w:p>
    <w:p w14:paraId="082DA456" w14:textId="77777777" w:rsidR="00217B79" w:rsidRDefault="00217B79" w:rsidP="00217B79">
      <w:pPr>
        <w:ind w:firstLine="960"/>
        <w:rPr>
          <w:rFonts w:ascii="仿宋_GB2312" w:eastAsia="仿宋_GB2312"/>
          <w:sz w:val="32"/>
        </w:rPr>
      </w:pPr>
    </w:p>
    <w:p w14:paraId="5A062206" w14:textId="77777777" w:rsidR="00217B79" w:rsidRDefault="00217B79" w:rsidP="00217B79">
      <w:pPr>
        <w:tabs>
          <w:tab w:val="center" w:pos="6405"/>
          <w:tab w:val="center" w:pos="8295"/>
        </w:tabs>
        <w:ind w:firstLineChars="300" w:firstLine="9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2"/>
        </w:rPr>
        <w:t>推进机构：</w:t>
      </w:r>
      <w:r>
        <w:rPr>
          <w:rFonts w:ascii="仿宋_GB2312" w:eastAsia="仿宋_GB2312"/>
          <w:sz w:val="32"/>
          <w:u w:val="single"/>
        </w:rPr>
        <w:t xml:space="preserve">             </w:t>
      </w:r>
      <w:sdt>
        <w:sdtPr>
          <w:rPr>
            <w:rFonts w:asciiTheme="minorEastAsia" w:eastAsiaTheme="minorEastAsia" w:hAnsiTheme="minorEastAsia" w:hint="eastAsia"/>
            <w:bCs/>
            <w:szCs w:val="21"/>
          </w:rPr>
          <w:id w:val="1"/>
          <w:placeholder>
            <w:docPart w:val="24618BAFEC5D4A09BDC6C073EF4BD9AC"/>
          </w:placeholder>
          <w:showingPlcHdr/>
          <w:dropDownList>
            <w:listItem w:displayText="北京质量协会" w:value="北京质量协会"/>
            <w:listItem w:displayText="河北省质量协会" w:value="河北省质量协会"/>
            <w:listItem w:displayText="山西省质量与名牌协会" w:value="山西省质量与名牌协会"/>
            <w:listItem w:displayText="辽宁省质量协会" w:value="辽宁省质量协会"/>
            <w:listItem w:displayText="吉林省质量管理协会" w:value="吉林省质量管理协会"/>
            <w:listItem w:displayText="黑龙江省质量协会" w:value="黑龙江省质量协会"/>
            <w:listItem w:displayText="上海市质量协会" w:value="上海市质量协会"/>
            <w:listItem w:displayText="江苏省质量协会" w:value="江苏省质量协会"/>
            <w:listItem w:displayText="浙江省质量协会" w:value="浙江省质量协会"/>
            <w:listItem w:displayText="安徽省质量管理协会" w:value="安徽省质量管理协会"/>
            <w:listItem w:displayText="福建省质量管理协会" w:value="福建省质量管理协会"/>
            <w:listItem w:displayText="江西省质量协会" w:value="江西省质量协会"/>
            <w:listItem w:displayText="山东省质量管理协会" w:value="山东省质量管理协会"/>
            <w:listItem w:displayText="河南省质量协会" w:value="河南省质量协会"/>
            <w:listItem w:displayText="湖北省质量协会" w:value="湖北省质量协会"/>
            <w:listItem w:displayText="湖南省质量协会" w:value="湖南省质量协会"/>
            <w:listItem w:displayText="广东省质量协会" w:value="广东省质量协会"/>
            <w:listItem w:displayText="广西质量协会" w:value="广西质量协会"/>
            <w:listItem w:displayText="四川省质量协会" w:value="四川省质量协会"/>
            <w:listItem w:displayText="贵州省质量协会" w:value="贵州省质量协会"/>
            <w:listItem w:displayText="四川省科技企业联合会" w:value="四川省科技企业联合会"/>
            <w:listItem w:displayText="甘肃省质量协会" w:value="甘肃省质量协会"/>
            <w:listItem w:displayText="青海省质量管理协会" w:value="青海省质量管理协会"/>
            <w:listItem w:displayText="海南省质量协会" w:value="海南省质量协会"/>
            <w:listItem w:displayText="厦门市质量协会" w:value="厦门市质量协会"/>
            <w:listItem w:displayText="青岛市质量管理协会" w:value="青岛市质量管理协会"/>
            <w:listItem w:displayText="荆门市质量协会" w:value="荆门市质量协会"/>
            <w:listItem w:displayText="武汉质量协会" w:value="武汉质量协会"/>
            <w:listItem w:displayText="荆州市质量协会" w:value="荆州市质量协会"/>
            <w:listItem w:displayText="广州市质量协会" w:value="广州市质量协会"/>
            <w:listItem w:displayText="深圳市质协" w:value="深圳市质协"/>
            <w:listItem w:displayText="昆明市质量协会" w:value="昆明市质量协会"/>
            <w:listItem w:displayText="中国通信企业协会" w:value="中国通信企业协会"/>
            <w:listItem w:displayText="中国电子质量管理协会" w:value="中国电子质量管理协会"/>
            <w:listItem w:displayText="中国中小商业企业协会" w:value="中国中小商业企业协会"/>
            <w:listItem w:displayText="中国建筑业协会质量管理与监督检测分会" w:value="中国建筑业协会质量管理与监督检测分会"/>
            <w:listItem w:displayText="中国建筑科学研究院有限公司建筑机械化研究分院" w:value="中国建筑科学研究院有限公司建筑机械化研究分院"/>
            <w:listItem w:displayText="有色金属技术经济研究院有限责任公司" w:value="有色金属技术经济研究院有限责任公司"/>
            <w:listItem w:displayText="中质国优测评技术（北京）有限公司" w:value="中质国优测评技术（北京）有限公司"/>
            <w:listItem w:displayText="中国质协用户委员会" w:value="中国质协用户委员会"/>
          </w:dropDownList>
        </w:sdtPr>
        <w:sdtContent>
          <w:r>
            <w:rPr>
              <w:rFonts w:asciiTheme="minorEastAsia" w:eastAsiaTheme="minorEastAsia" w:hAnsiTheme="minorEastAsia"/>
              <w:bCs/>
              <w:color w:val="808080"/>
              <w:szCs w:val="21"/>
            </w:rPr>
            <w:t>选择一项。</w:t>
          </w:r>
        </w:sdtContent>
      </w:sdt>
      <w:r>
        <w:rPr>
          <w:rFonts w:ascii="仿宋_GB2312" w:eastAsia="仿宋_GB2312"/>
          <w:sz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u w:val="single"/>
        </w:rPr>
        <w:t xml:space="preserve">    </w:t>
      </w:r>
      <w:r>
        <w:rPr>
          <w:rFonts w:ascii="仿宋_GB2312" w:eastAsia="仿宋_GB2312"/>
          <w:sz w:val="32"/>
          <w:u w:val="single"/>
        </w:rPr>
        <w:t xml:space="preserve">  </w:t>
      </w:r>
    </w:p>
    <w:p w14:paraId="38543585" w14:textId="77777777" w:rsidR="00217B79" w:rsidRDefault="00217B79" w:rsidP="00217B79">
      <w:pPr>
        <w:rPr>
          <w:rFonts w:ascii="仿宋_GB2312" w:eastAsia="仿宋_GB2312"/>
          <w:sz w:val="32"/>
        </w:rPr>
      </w:pPr>
    </w:p>
    <w:p w14:paraId="1195F407" w14:textId="77777777" w:rsidR="00217B79" w:rsidRDefault="00217B79" w:rsidP="00217B79">
      <w:pPr>
        <w:rPr>
          <w:rFonts w:ascii="仿宋_GB2312" w:eastAsia="仿宋_GB2312"/>
          <w:sz w:val="32"/>
        </w:rPr>
      </w:pPr>
    </w:p>
    <w:p w14:paraId="40BF79AC" w14:textId="77777777" w:rsidR="00217B79" w:rsidRDefault="00217B79" w:rsidP="00217B79">
      <w:pPr>
        <w:rPr>
          <w:rFonts w:ascii="仿宋_GB2312" w:eastAsia="仿宋_GB2312"/>
          <w:sz w:val="32"/>
        </w:rPr>
      </w:pPr>
    </w:p>
    <w:p w14:paraId="0CABA01E" w14:textId="77777777" w:rsidR="00217B79" w:rsidRDefault="00217B79" w:rsidP="00217B79">
      <w:pPr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_GB2312" w:eastAsia="仿宋_GB2312"/>
          <w:sz w:val="32"/>
        </w:rPr>
        <w:t xml:space="preserve">       </w:t>
      </w: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填表日期</w:t>
      </w:r>
      <w:r>
        <w:rPr>
          <w:rFonts w:ascii="仿宋_GB2312" w:eastAsia="仿宋_GB2312"/>
          <w:sz w:val="32"/>
        </w:rPr>
        <w:t xml:space="preserve">        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 xml:space="preserve">  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 xml:space="preserve">     </w:t>
      </w:r>
      <w:r>
        <w:rPr>
          <w:rFonts w:ascii="仿宋_GB2312" w:eastAsia="仿宋_GB2312" w:hint="eastAsia"/>
          <w:sz w:val="32"/>
        </w:rPr>
        <w:t>日</w:t>
      </w:r>
    </w:p>
    <w:p w14:paraId="2F2A5034" w14:textId="77777777" w:rsidR="00217B79" w:rsidRDefault="00217B79" w:rsidP="00217B79">
      <w:pPr>
        <w:spacing w:beforeLines="100" w:before="312" w:line="420" w:lineRule="exact"/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lastRenderedPageBreak/>
        <w:t>填</w:t>
      </w:r>
      <w:r>
        <w:rPr>
          <w:rFonts w:ascii="仿宋" w:eastAsia="仿宋" w:hAnsi="仿宋" w:cs="仿宋"/>
          <w:b/>
          <w:bCs/>
          <w:sz w:val="40"/>
          <w:szCs w:val="40"/>
        </w:rPr>
        <w:t xml:space="preserve"> 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报</w:t>
      </w:r>
      <w:r>
        <w:rPr>
          <w:rFonts w:ascii="仿宋" w:eastAsia="仿宋" w:hAnsi="仿宋" w:cs="仿宋"/>
          <w:b/>
          <w:bCs/>
          <w:sz w:val="40"/>
          <w:szCs w:val="40"/>
        </w:rPr>
        <w:t xml:space="preserve"> 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说</w:t>
      </w:r>
      <w:r>
        <w:rPr>
          <w:rFonts w:ascii="仿宋" w:eastAsia="仿宋" w:hAnsi="仿宋" w:cs="仿宋"/>
          <w:b/>
          <w:bCs/>
          <w:sz w:val="40"/>
          <w:szCs w:val="40"/>
        </w:rPr>
        <w:t xml:space="preserve"> 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明</w:t>
      </w:r>
    </w:p>
    <w:p w14:paraId="0553A24D" w14:textId="77777777" w:rsidR="00217B79" w:rsidRDefault="00217B79" w:rsidP="00217B79">
      <w:pPr>
        <w:pStyle w:val="a3"/>
        <w:spacing w:line="560" w:lineRule="exact"/>
        <w:ind w:firstLineChars="200"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申请材料构成：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《企业用户满意经营承诺书》《用户满意等级评价申报承诺书》《用户满意等级评价申请表》《用户满意经营的实践报告》，第三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方用户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满意度测量材料和其他证实性材料。</w:t>
      </w:r>
    </w:p>
    <w:p w14:paraId="74861B6B" w14:textId="77777777" w:rsidR="00217B79" w:rsidRDefault="00217B79" w:rsidP="00217B79">
      <w:pPr>
        <w:pStyle w:val="a3"/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二、申请材料装订顺序</w:t>
      </w:r>
    </w:p>
    <w:p w14:paraId="57D6C198" w14:textId="77777777" w:rsidR="00217B79" w:rsidRDefault="00217B79" w:rsidP="00217B79">
      <w:pPr>
        <w:pStyle w:val="a3"/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（一）封面和目录（附件2）</w:t>
      </w:r>
    </w:p>
    <w:p w14:paraId="64CDC972" w14:textId="77777777" w:rsidR="00217B79" w:rsidRDefault="00217B79" w:rsidP="00217B79">
      <w:pPr>
        <w:pStyle w:val="a3"/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（二）企业用户满意经营承诺书（附件2-1）</w:t>
      </w:r>
    </w:p>
    <w:p w14:paraId="45B60377" w14:textId="77777777" w:rsidR="00217B79" w:rsidRDefault="00217B79" w:rsidP="00217B79">
      <w:pPr>
        <w:pStyle w:val="a3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申请单位加盖公章。</w:t>
      </w:r>
    </w:p>
    <w:p w14:paraId="72AFB907" w14:textId="77777777" w:rsidR="00217B79" w:rsidRDefault="00217B79" w:rsidP="00217B79">
      <w:pPr>
        <w:pStyle w:val="a3"/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（三）用户满意等级评价申报承诺书（附件2-2）</w:t>
      </w:r>
    </w:p>
    <w:p w14:paraId="5A5A48B6" w14:textId="77777777" w:rsidR="00217B79" w:rsidRDefault="00217B79" w:rsidP="00217B79">
      <w:pPr>
        <w:pStyle w:val="a3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申请单位法人代表或主要负责人签字并加盖公章。</w:t>
      </w:r>
    </w:p>
    <w:p w14:paraId="54A46208" w14:textId="77777777" w:rsidR="00217B79" w:rsidRDefault="00217B79" w:rsidP="00217B79">
      <w:pPr>
        <w:pStyle w:val="a3"/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（四）用户满意等级评价申请表（附件2-3）</w:t>
      </w:r>
    </w:p>
    <w:p w14:paraId="4151A6AC" w14:textId="77777777" w:rsidR="00217B79" w:rsidRDefault="00217B79" w:rsidP="00217B79">
      <w:pPr>
        <w:pStyle w:val="a3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申请所有类别的企业均需填写申请表并加盖公章。</w:t>
      </w:r>
    </w:p>
    <w:p w14:paraId="7473DF2F" w14:textId="77777777" w:rsidR="00217B79" w:rsidRDefault="00217B79" w:rsidP="00217B79">
      <w:pPr>
        <w:pStyle w:val="a3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内容如实填写，数据以上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年度末为准，如表内填不下，可另加附页或自行复印表格。</w:t>
      </w:r>
    </w:p>
    <w:p w14:paraId="1C4611F3" w14:textId="77777777" w:rsidR="00217B79" w:rsidRDefault="00217B79" w:rsidP="00217B79">
      <w:pPr>
        <w:pStyle w:val="a3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服务类应填写企业专项服务名称，填写服务机构无效。产品类项目名称必须填写型号、规格，填写系列产品无效。</w:t>
      </w:r>
    </w:p>
    <w:p w14:paraId="472B6521" w14:textId="77777777" w:rsidR="00217B79" w:rsidRDefault="00217B79" w:rsidP="00217B79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（五）用户满意经营的实践报告（附件2-4）</w:t>
      </w:r>
    </w:p>
    <w:p w14:paraId="66D37243" w14:textId="77777777" w:rsidR="00217B79" w:rsidRDefault="00217B79" w:rsidP="00217B79">
      <w:pPr>
        <w:spacing w:line="56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（六）其他证实性材料</w:t>
      </w:r>
    </w:p>
    <w:p w14:paraId="58D354EC" w14:textId="77777777" w:rsidR="00217B79" w:rsidRDefault="00217B79" w:rsidP="00217B79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有效期内年检合格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营业执照复印件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3E6DC0BE" w14:textId="77777777" w:rsidR="00217B79" w:rsidRDefault="00217B79" w:rsidP="00217B79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企业近三年与用户有关的奖项、荣誉复印件（申报班组类、服务类、产品类、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工程类请另外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提供所申请类别的奖项和荣誉证实性材料）。</w:t>
      </w:r>
    </w:p>
    <w:p w14:paraId="13881F27" w14:textId="77777777" w:rsidR="00217B79" w:rsidRDefault="00217B79" w:rsidP="00217B79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产品类需提供产品检测报告复印件、商标注册证书。</w:t>
      </w:r>
    </w:p>
    <w:p w14:paraId="681FE4BF" w14:textId="77777777" w:rsidR="00217B79" w:rsidRDefault="00217B79" w:rsidP="00217B79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工程类需提供工程竣工验收证明和建设单位（用户）满意度评价鉴定意见。</w:t>
      </w:r>
    </w:p>
    <w:p w14:paraId="2A975B77" w14:textId="77777777" w:rsidR="00217B79" w:rsidRDefault="00217B79" w:rsidP="00217B79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申请企业自认为还应提供的其他证实性材料等。</w:t>
      </w:r>
    </w:p>
    <w:p w14:paraId="0B9CA32C" w14:textId="77777777" w:rsidR="00217B79" w:rsidRDefault="00217B79" w:rsidP="00217B79">
      <w:pPr>
        <w:spacing w:line="560" w:lineRule="exact"/>
        <w:ind w:firstLineChars="195" w:firstLine="548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三、第三</w:t>
      </w:r>
      <w:proofErr w:type="gramStart"/>
      <w:r>
        <w:rPr>
          <w:rFonts w:ascii="仿宋_GB2312" w:eastAsia="仿宋_GB2312" w:hAnsi="仿宋_GB2312" w:cs="仿宋_GB2312" w:hint="eastAsia"/>
          <w:b/>
          <w:sz w:val="28"/>
          <w:szCs w:val="28"/>
        </w:rPr>
        <w:t>方用户</w:t>
      </w:r>
      <w:proofErr w:type="gramEnd"/>
      <w:r>
        <w:rPr>
          <w:rFonts w:ascii="仿宋_GB2312" w:eastAsia="仿宋_GB2312" w:hAnsi="仿宋_GB2312" w:cs="仿宋_GB2312" w:hint="eastAsia"/>
          <w:b/>
          <w:sz w:val="28"/>
          <w:szCs w:val="28"/>
        </w:rPr>
        <w:t>满意度测量材料</w:t>
      </w:r>
    </w:p>
    <w:p w14:paraId="132C98A4" w14:textId="77777777" w:rsidR="00217B79" w:rsidRDefault="00217B79" w:rsidP="00217B79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第三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方用户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满意度测量开展调查的时间在</w:t>
      </w:r>
      <w:r>
        <w:rPr>
          <w:rFonts w:ascii="仿宋_GB2312" w:eastAsia="仿宋_GB2312" w:hAnsi="仿宋_GB2312" w:cs="仿宋_GB2312"/>
          <w:bCs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年</w:t>
      </w:r>
      <w:r>
        <w:rPr>
          <w:rFonts w:ascii="仿宋_GB2312" w:eastAsia="仿宋_GB2312" w:hAnsi="仿宋_GB2312" w:cs="仿宋_GB2312"/>
          <w:bCs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月之后。提交电子版材料，以“申报企业全称+申报项目名称”命名存至U盘，随纸质材料一并报送。材料包括：</w:t>
      </w:r>
    </w:p>
    <w:p w14:paraId="30E89443" w14:textId="77777777" w:rsidR="00217B79" w:rsidRDefault="00217B79" w:rsidP="00217B79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（一）测量方案</w:t>
      </w:r>
    </w:p>
    <w:p w14:paraId="658C8928" w14:textId="77777777" w:rsidR="00217B79" w:rsidRDefault="00217B79" w:rsidP="00217B79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（二）调查问卷</w:t>
      </w:r>
    </w:p>
    <w:p w14:paraId="5B76B3EC" w14:textId="77777777" w:rsidR="00217B79" w:rsidRDefault="00217B79" w:rsidP="00217B79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（三）实施方案</w:t>
      </w:r>
    </w:p>
    <w:p w14:paraId="73E15041" w14:textId="77777777" w:rsidR="00217B79" w:rsidRDefault="00217B79" w:rsidP="00217B79">
      <w:pPr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（四）数据库</w:t>
      </w:r>
    </w:p>
    <w:p w14:paraId="25D0C08E" w14:textId="77777777" w:rsidR="00217B79" w:rsidRDefault="00217B79" w:rsidP="00217B79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（五）第三方测量报告</w:t>
      </w:r>
    </w:p>
    <w:p w14:paraId="5477D3A3" w14:textId="77777777" w:rsidR="00217B79" w:rsidRDefault="00217B79" w:rsidP="00217B79">
      <w:pPr>
        <w:spacing w:line="560" w:lineRule="exact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附第三方测量机构资质证书复印件。</w:t>
      </w:r>
    </w:p>
    <w:p w14:paraId="13FEFC12" w14:textId="77777777" w:rsidR="00217B79" w:rsidRDefault="00217B79" w:rsidP="00217B79">
      <w:pPr>
        <w:spacing w:line="56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（六）被访者名单</w:t>
      </w:r>
    </w:p>
    <w:p w14:paraId="3818E893" w14:textId="77777777" w:rsidR="00217B79" w:rsidRDefault="00217B79" w:rsidP="00217B79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被访者名单至少含姓名、联系方式。若被访者总数不超过50人，提供所有相关信息。超过50人，提供50至100人信息即可。</w:t>
      </w:r>
    </w:p>
    <w:p w14:paraId="2E9F256C" w14:textId="77777777" w:rsidR="00217B79" w:rsidRDefault="00217B79" w:rsidP="00217B79">
      <w:pPr>
        <w:spacing w:line="560" w:lineRule="exact"/>
        <w:ind w:firstLineChars="200"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（七）其他证实性资料如有请提供</w:t>
      </w:r>
    </w:p>
    <w:p w14:paraId="2A6B67CB" w14:textId="77777777" w:rsidR="00217B79" w:rsidRDefault="00217B79" w:rsidP="00217B79">
      <w:pPr>
        <w:spacing w:line="560" w:lineRule="exact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包括数据采集过程证实性材料、数据复核记录、数据校验标准和查错记录、数据清洗过程记录等。</w:t>
      </w:r>
    </w:p>
    <w:p w14:paraId="75799C20" w14:textId="77777777" w:rsidR="00217B79" w:rsidRDefault="00217B79" w:rsidP="00217B79">
      <w:pPr>
        <w:widowControl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br w:type="page"/>
        <w:t>附件2-</w:t>
      </w:r>
      <w:r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  <w:t>1</w:t>
      </w:r>
    </w:p>
    <w:p w14:paraId="55677F78" w14:textId="77777777" w:rsidR="00217B79" w:rsidRDefault="00217B79" w:rsidP="00217B79">
      <w:pPr>
        <w:widowControl/>
        <w:jc w:val="center"/>
        <w:rPr>
          <w:rFonts w:ascii="方正小标宋简体" w:eastAsia="方正小标宋简体" w:hAnsi="宋体" w:cs="仿宋"/>
          <w:sz w:val="36"/>
          <w:szCs w:val="36"/>
        </w:rPr>
      </w:pPr>
      <w:r>
        <w:rPr>
          <w:rFonts w:ascii="方正小标宋简体" w:eastAsia="方正小标宋简体" w:hAnsi="宋体" w:cs="仿宋" w:hint="eastAsia"/>
          <w:sz w:val="36"/>
          <w:szCs w:val="36"/>
        </w:rPr>
        <w:t>企业用户满意经营承诺书</w:t>
      </w:r>
    </w:p>
    <w:p w14:paraId="7E920491" w14:textId="77777777" w:rsidR="00217B79" w:rsidRDefault="00217B79" w:rsidP="00217B79">
      <w:pPr>
        <w:spacing w:beforeLines="50" w:before="156"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为构建诚信经营、用户满意的市场环境，维护消费者的合法权益，加强质量诚信体系建设，切实保证提供产品、服务质量满足用户需求，本组织郑重承诺：</w:t>
      </w:r>
    </w:p>
    <w:p w14:paraId="42C6370C" w14:textId="77777777" w:rsidR="00217B79" w:rsidRDefault="00217B79" w:rsidP="00217B79">
      <w:pPr>
        <w:spacing w:line="480" w:lineRule="exact"/>
        <w:ind w:left="64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一、自愿贯彻《顾客满意度测量和评价准则》。</w:t>
      </w:r>
    </w:p>
    <w:p w14:paraId="493A9150" w14:textId="77777777" w:rsidR="00217B79" w:rsidRDefault="00217B79" w:rsidP="00217B79">
      <w:pPr>
        <w:spacing w:line="480" w:lineRule="exact"/>
        <w:ind w:left="64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二、了解用户需求，满足用户需要。树立以用户为中心的经营理念</w:t>
      </w:r>
    </w:p>
    <w:p w14:paraId="66E58E9D" w14:textId="77777777" w:rsidR="00217B79" w:rsidRDefault="00217B79" w:rsidP="00217B79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和以用户满意为标准的质量理念，提供基于用户需求的产品和服务。</w:t>
      </w:r>
    </w:p>
    <w:p w14:paraId="0F9D1419" w14:textId="77777777" w:rsidR="00217B79" w:rsidRDefault="00217B79" w:rsidP="00217B79">
      <w:pPr>
        <w:spacing w:line="480" w:lineRule="exact"/>
        <w:ind w:left="64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三、切实履行《中华人民共和国产品质量法》。合法合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生产，诚</w:t>
      </w:r>
    </w:p>
    <w:p w14:paraId="1818CE9D" w14:textId="77777777" w:rsidR="00217B79" w:rsidRDefault="00217B79" w:rsidP="00217B79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实守法经营，不使用、不生产、不提供不合格产品和服务。</w:t>
      </w:r>
    </w:p>
    <w:p w14:paraId="0ABB141C" w14:textId="77777777" w:rsidR="00217B79" w:rsidRDefault="00217B79" w:rsidP="00217B79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四、认真执行《中华人民共和国消费者权益保护法》。切实履行商品三包规定，尊重消费者各项权利，认真接受、处理消费者的意见和投诉，保护消费者合法权益。</w:t>
      </w:r>
    </w:p>
    <w:p w14:paraId="45FF3D0E" w14:textId="77777777" w:rsidR="00217B79" w:rsidRDefault="00217B79" w:rsidP="00217B79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五、建立和完善消费提示制度。通过及时、全面整合产品质量信息，为消费者提供切实有效的消费指导，营造放心消费环境。</w:t>
      </w:r>
    </w:p>
    <w:p w14:paraId="6BD6157B" w14:textId="77777777" w:rsidR="00217B79" w:rsidRDefault="00217B79" w:rsidP="00217B79">
      <w:pPr>
        <w:spacing w:line="480" w:lineRule="exact"/>
        <w:ind w:firstLineChars="200" w:firstLine="560"/>
        <w:rPr>
          <w:rFonts w:ascii="仿宋_GB2312" w:eastAsia="仿宋_GB2312" w:hAnsi="仿宋" w:cs="仿宋"/>
          <w:spacing w:val="-4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六、规</w:t>
      </w:r>
      <w:r>
        <w:rPr>
          <w:rFonts w:ascii="仿宋_GB2312" w:eastAsia="仿宋_GB2312" w:hAnsi="仿宋" w:cs="仿宋" w:hint="eastAsia"/>
          <w:spacing w:val="-4"/>
          <w:sz w:val="28"/>
          <w:szCs w:val="28"/>
        </w:rPr>
        <w:t>范宣传促销行为。确保产品宣传说明、促销等活动使用语言规范、真实，不作任何虚假宣传和违反《中华人民共和国广告法》规定的内容。</w:t>
      </w:r>
    </w:p>
    <w:p w14:paraId="0F02EFE5" w14:textId="77777777" w:rsidR="00217B79" w:rsidRDefault="00217B79" w:rsidP="00217B79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七、杜绝价格欺诈行为。实行明码标价制度，做到价目齐全、标价准确，坚决杜绝对消费者的价格欺诈行为。</w:t>
      </w:r>
    </w:p>
    <w:p w14:paraId="7EB9E05B" w14:textId="77777777" w:rsidR="00217B79" w:rsidRDefault="00217B79" w:rsidP="00217B79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八、自觉接受社会、群众、新闻舆论的监督检查。</w:t>
      </w:r>
    </w:p>
    <w:p w14:paraId="3BE0FDCB" w14:textId="77777777" w:rsidR="00217B79" w:rsidRDefault="00217B79" w:rsidP="00217B79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九、以打造用户满意企业为目标，以营造放心消费环境为目的，持续追求用户满意，不断提升企业品牌竞争力。</w:t>
      </w:r>
    </w:p>
    <w:p w14:paraId="41751C9A" w14:textId="77777777" w:rsidR="00217B79" w:rsidRDefault="00217B79" w:rsidP="00217B79">
      <w:pPr>
        <w:spacing w:beforeLines="50" w:before="156" w:line="480" w:lineRule="exact"/>
        <w:jc w:val="center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 xml:space="preserve">               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 xml:space="preserve"> 承诺企业（盖章）：</w:t>
      </w:r>
    </w:p>
    <w:p w14:paraId="44D72134" w14:textId="77777777" w:rsidR="00217B79" w:rsidRDefault="00217B79" w:rsidP="00217B79">
      <w:pPr>
        <w:spacing w:beforeLines="50" w:before="156" w:line="480" w:lineRule="exact"/>
        <w:jc w:val="center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 xml:space="preserve">                          年   月   日</w:t>
      </w:r>
    </w:p>
    <w:p w14:paraId="0C2198E4" w14:textId="77777777" w:rsidR="00217B79" w:rsidRDefault="00217B79" w:rsidP="00217B79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附件2-</w:t>
      </w:r>
      <w:r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  <w:t>2</w:t>
      </w:r>
    </w:p>
    <w:p w14:paraId="7FF323DD" w14:textId="77777777" w:rsidR="00217B79" w:rsidRDefault="00217B79" w:rsidP="00217B79">
      <w:pPr>
        <w:widowControl/>
        <w:jc w:val="center"/>
        <w:rPr>
          <w:rFonts w:ascii="方正小标宋简体" w:eastAsia="方正小标宋简体" w:hAnsi="宋体" w:cs="仿宋"/>
          <w:sz w:val="36"/>
          <w:szCs w:val="36"/>
        </w:rPr>
      </w:pPr>
      <w:r>
        <w:rPr>
          <w:rFonts w:ascii="方正小标宋简体" w:eastAsia="方正小标宋简体" w:hAnsi="宋体" w:cs="仿宋" w:hint="eastAsia"/>
          <w:sz w:val="36"/>
          <w:szCs w:val="36"/>
        </w:rPr>
        <w:t>用户满意等级评价申报承诺书</w:t>
      </w:r>
    </w:p>
    <w:p w14:paraId="2DB3C89A" w14:textId="77777777" w:rsidR="00217B79" w:rsidRDefault="00217B79" w:rsidP="00217B79">
      <w:pPr>
        <w:widowControl/>
        <w:jc w:val="center"/>
        <w:rPr>
          <w:rFonts w:ascii="仿宋_GB2312" w:eastAsia="仿宋_GB2312" w:hAnsi="宋体"/>
          <w:spacing w:val="-4"/>
          <w:sz w:val="30"/>
          <w:szCs w:val="30"/>
        </w:rPr>
      </w:pPr>
    </w:p>
    <w:p w14:paraId="65238466" w14:textId="77777777" w:rsidR="00217B79" w:rsidRDefault="00217B79" w:rsidP="00217B79">
      <w:pPr>
        <w:widowControl/>
        <w:ind w:firstLineChars="200" w:firstLine="544"/>
        <w:rPr>
          <w:rFonts w:ascii="方正小标宋简体" w:eastAsia="方正小标宋简体" w:hAnsi="宋体" w:cs="仿宋"/>
          <w:sz w:val="28"/>
          <w:szCs w:val="28"/>
        </w:rPr>
      </w:pPr>
      <w:r>
        <w:rPr>
          <w:rFonts w:ascii="仿宋_GB2312" w:eastAsia="仿宋_GB2312" w:hAnsi="宋体" w:hint="eastAsia"/>
          <w:spacing w:val="-4"/>
          <w:sz w:val="28"/>
          <w:szCs w:val="28"/>
        </w:rPr>
        <w:t>本单位在申报用户满意等级评价过程中做出如下承诺：</w:t>
      </w:r>
    </w:p>
    <w:p w14:paraId="1E9B2FB3" w14:textId="77777777" w:rsidR="00217B79" w:rsidRDefault="00217B79" w:rsidP="00217B79">
      <w:pPr>
        <w:tabs>
          <w:tab w:val="center" w:pos="8925"/>
        </w:tabs>
        <w:spacing w:line="560" w:lineRule="exact"/>
        <w:ind w:right="85" w:firstLineChars="200" w:firstLine="544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宋体" w:hint="eastAsia"/>
          <w:spacing w:val="-4"/>
          <w:sz w:val="28"/>
          <w:szCs w:val="28"/>
        </w:rPr>
        <w:t>一、</w:t>
      </w:r>
      <w:r>
        <w:rPr>
          <w:rFonts w:ascii="仿宋_GB2312" w:eastAsia="仿宋_GB2312" w:hAnsi="宋体"/>
          <w:spacing w:val="-4"/>
          <w:sz w:val="28"/>
          <w:szCs w:val="28"/>
        </w:rPr>
        <w:t>本单位自愿申请用户满意等级评价工作。</w:t>
      </w:r>
    </w:p>
    <w:p w14:paraId="4281960E" w14:textId="77777777" w:rsidR="00217B79" w:rsidRDefault="00217B79" w:rsidP="00217B79">
      <w:pPr>
        <w:tabs>
          <w:tab w:val="center" w:pos="8925"/>
        </w:tabs>
        <w:spacing w:line="560" w:lineRule="exact"/>
        <w:ind w:right="85" w:firstLineChars="200" w:firstLine="544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宋体" w:hint="eastAsia"/>
          <w:spacing w:val="-4"/>
          <w:sz w:val="28"/>
          <w:szCs w:val="28"/>
        </w:rPr>
        <w:t>二、</w:t>
      </w:r>
      <w:r>
        <w:rPr>
          <w:rFonts w:ascii="仿宋_GB2312" w:eastAsia="仿宋_GB2312" w:hAnsi="宋体"/>
          <w:spacing w:val="-4"/>
          <w:sz w:val="28"/>
          <w:szCs w:val="28"/>
        </w:rPr>
        <w:t>所提供的证明材料、数据及相关资料全部真实、合法、有效，并对因材料不实造成的一切后果承担全部责任。</w:t>
      </w:r>
    </w:p>
    <w:p w14:paraId="0066817D" w14:textId="77777777" w:rsidR="00217B79" w:rsidRDefault="00217B79" w:rsidP="00217B79">
      <w:pPr>
        <w:tabs>
          <w:tab w:val="center" w:pos="8925"/>
        </w:tabs>
        <w:spacing w:line="560" w:lineRule="exact"/>
        <w:ind w:right="85" w:firstLineChars="200" w:firstLine="544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宋体" w:hint="eastAsia"/>
          <w:spacing w:val="-4"/>
          <w:sz w:val="28"/>
          <w:szCs w:val="28"/>
        </w:rPr>
        <w:t>三、</w:t>
      </w:r>
      <w:r>
        <w:rPr>
          <w:rFonts w:ascii="仿宋_GB2312" w:eastAsia="仿宋_GB2312" w:hAnsi="宋体"/>
          <w:spacing w:val="-4"/>
          <w:sz w:val="28"/>
          <w:szCs w:val="28"/>
        </w:rPr>
        <w:t>严格遵守《用户满意等级评价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工作</w:t>
      </w:r>
      <w:r>
        <w:rPr>
          <w:rFonts w:ascii="仿宋_GB2312" w:eastAsia="仿宋_GB2312" w:hAnsi="宋体"/>
          <w:spacing w:val="-4"/>
          <w:sz w:val="28"/>
          <w:szCs w:val="28"/>
        </w:rPr>
        <w:t>管理办法（试行）》的有关规定，恪守社会公德、企业道德，不采取请客送礼等不正当手段干扰等级评价工作。</w:t>
      </w:r>
    </w:p>
    <w:p w14:paraId="7782492F" w14:textId="77777777" w:rsidR="00217B79" w:rsidRDefault="00217B79" w:rsidP="00217B79">
      <w:pPr>
        <w:tabs>
          <w:tab w:val="center" w:pos="8925"/>
        </w:tabs>
        <w:spacing w:line="560" w:lineRule="exact"/>
        <w:ind w:right="85" w:firstLineChars="200" w:firstLine="544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宋体" w:hint="eastAsia"/>
          <w:spacing w:val="-4"/>
          <w:sz w:val="28"/>
          <w:szCs w:val="28"/>
        </w:rPr>
        <w:t>四、</w:t>
      </w:r>
      <w:r>
        <w:rPr>
          <w:rFonts w:ascii="仿宋_GB2312" w:eastAsia="仿宋_GB2312" w:hAnsi="宋体"/>
          <w:spacing w:val="-4"/>
          <w:sz w:val="28"/>
          <w:szCs w:val="28"/>
        </w:rPr>
        <w:t>在等级评价过程中，对等级评价工作安排予以积极的支持、配合。</w:t>
      </w:r>
    </w:p>
    <w:p w14:paraId="5C3E99CB" w14:textId="77777777" w:rsidR="00217B79" w:rsidRDefault="00217B79" w:rsidP="00217B79">
      <w:pPr>
        <w:tabs>
          <w:tab w:val="center" w:pos="8925"/>
        </w:tabs>
        <w:spacing w:line="560" w:lineRule="exact"/>
        <w:ind w:right="85" w:firstLineChars="200" w:firstLine="544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宋体" w:hint="eastAsia"/>
          <w:spacing w:val="-4"/>
          <w:sz w:val="28"/>
          <w:szCs w:val="28"/>
        </w:rPr>
        <w:t>五、</w:t>
      </w:r>
      <w:r>
        <w:rPr>
          <w:rFonts w:ascii="仿宋_GB2312" w:eastAsia="仿宋_GB2312" w:hAnsi="宋体"/>
          <w:spacing w:val="-4"/>
          <w:sz w:val="28"/>
          <w:szCs w:val="28"/>
        </w:rPr>
        <w:t>通过用户满意等级评价后，愿意接受中国质量协会的现场抽查并分享本单位的最佳实践，带动更多组织共同提升。</w:t>
      </w:r>
    </w:p>
    <w:p w14:paraId="689EE36D" w14:textId="77777777" w:rsidR="00217B79" w:rsidRDefault="00217B79" w:rsidP="00217B79">
      <w:pPr>
        <w:tabs>
          <w:tab w:val="center" w:pos="8925"/>
        </w:tabs>
        <w:spacing w:line="560" w:lineRule="exact"/>
        <w:ind w:right="85" w:firstLineChars="200" w:firstLine="544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宋体" w:hint="eastAsia"/>
          <w:spacing w:val="-4"/>
          <w:sz w:val="28"/>
          <w:szCs w:val="28"/>
        </w:rPr>
        <w:t>六、</w:t>
      </w:r>
      <w:r>
        <w:rPr>
          <w:rFonts w:ascii="仿宋_GB2312" w:eastAsia="仿宋_GB2312" w:hAnsi="宋体"/>
          <w:spacing w:val="-4"/>
          <w:sz w:val="28"/>
          <w:szCs w:val="28"/>
        </w:rPr>
        <w:t>自愿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接受结果公示，</w:t>
      </w:r>
      <w:r>
        <w:rPr>
          <w:rFonts w:ascii="仿宋_GB2312" w:eastAsia="仿宋_GB2312" w:hAnsi="宋体"/>
          <w:spacing w:val="-4"/>
          <w:sz w:val="28"/>
          <w:szCs w:val="28"/>
        </w:rPr>
        <w:t>接受社会各界的监督。</w:t>
      </w:r>
    </w:p>
    <w:p w14:paraId="3287AEE8" w14:textId="77777777" w:rsidR="00217B79" w:rsidRDefault="00217B79" w:rsidP="00217B79">
      <w:pPr>
        <w:tabs>
          <w:tab w:val="center" w:pos="8925"/>
        </w:tabs>
        <w:spacing w:line="560" w:lineRule="exact"/>
        <w:ind w:right="85" w:firstLineChars="200" w:firstLine="544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宋体" w:hint="eastAsia"/>
          <w:spacing w:val="-4"/>
          <w:sz w:val="28"/>
          <w:szCs w:val="28"/>
        </w:rPr>
        <w:t>本单位对上述条款做出郑重承诺，并在申报过程中严格遵守。</w:t>
      </w:r>
    </w:p>
    <w:p w14:paraId="1A4DB9C0" w14:textId="77777777" w:rsidR="00217B79" w:rsidRDefault="00217B79" w:rsidP="00217B79">
      <w:pPr>
        <w:tabs>
          <w:tab w:val="center" w:pos="8925"/>
        </w:tabs>
        <w:spacing w:line="560" w:lineRule="exact"/>
        <w:ind w:right="84" w:firstLineChars="200" w:firstLine="544"/>
        <w:rPr>
          <w:rFonts w:ascii="仿宋_GB2312" w:eastAsia="仿宋_GB2312" w:hAnsi="宋体"/>
          <w:spacing w:val="-4"/>
          <w:sz w:val="28"/>
          <w:szCs w:val="28"/>
        </w:rPr>
      </w:pPr>
    </w:p>
    <w:p w14:paraId="32DBA875" w14:textId="77777777" w:rsidR="00217B79" w:rsidRDefault="00217B79" w:rsidP="00217B79">
      <w:pPr>
        <w:tabs>
          <w:tab w:val="center" w:pos="8925"/>
        </w:tabs>
        <w:spacing w:line="560" w:lineRule="exact"/>
        <w:ind w:right="84" w:firstLineChars="200" w:firstLine="544"/>
        <w:rPr>
          <w:rFonts w:ascii="仿宋_GB2312" w:eastAsia="仿宋_GB2312" w:hAnsi="宋体"/>
          <w:spacing w:val="-4"/>
          <w:sz w:val="28"/>
          <w:szCs w:val="28"/>
        </w:rPr>
      </w:pPr>
    </w:p>
    <w:p w14:paraId="2FDA62B4" w14:textId="77777777" w:rsidR="00217B79" w:rsidRDefault="00217B79" w:rsidP="00217B79">
      <w:pPr>
        <w:tabs>
          <w:tab w:val="center" w:pos="8925"/>
        </w:tabs>
        <w:spacing w:line="560" w:lineRule="exact"/>
        <w:ind w:right="84" w:firstLineChars="200" w:firstLine="544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宋体"/>
          <w:spacing w:val="-4"/>
          <w:sz w:val="28"/>
          <w:szCs w:val="28"/>
        </w:rPr>
        <w:t xml:space="preserve">                             单位名称：（盖章）     </w:t>
      </w:r>
    </w:p>
    <w:p w14:paraId="680950D4" w14:textId="77777777" w:rsidR="00217B79" w:rsidRDefault="00217B79" w:rsidP="00217B79">
      <w:pPr>
        <w:tabs>
          <w:tab w:val="center" w:pos="8925"/>
        </w:tabs>
        <w:spacing w:line="560" w:lineRule="exact"/>
        <w:ind w:right="84" w:firstLineChars="1600" w:firstLine="4352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宋体" w:hint="eastAsia"/>
          <w:spacing w:val="-4"/>
          <w:sz w:val="28"/>
          <w:szCs w:val="28"/>
        </w:rPr>
        <w:t>主要负责人签字：</w:t>
      </w:r>
      <w:r>
        <w:rPr>
          <w:rFonts w:ascii="仿宋_GB2312" w:eastAsia="仿宋_GB2312" w:hAnsi="宋体"/>
          <w:spacing w:val="-4"/>
          <w:sz w:val="28"/>
          <w:szCs w:val="28"/>
        </w:rPr>
        <w:t xml:space="preserve">                 </w:t>
      </w:r>
    </w:p>
    <w:p w14:paraId="486ED31F" w14:textId="77777777" w:rsidR="00217B79" w:rsidRDefault="00217B79" w:rsidP="00217B79">
      <w:pPr>
        <w:tabs>
          <w:tab w:val="center" w:pos="8925"/>
        </w:tabs>
        <w:spacing w:line="560" w:lineRule="exact"/>
        <w:ind w:right="84" w:firstLineChars="200" w:firstLine="544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宋体"/>
          <w:spacing w:val="-4"/>
          <w:sz w:val="28"/>
          <w:szCs w:val="28"/>
        </w:rPr>
        <w:t xml:space="preserve">                             </w:t>
      </w:r>
      <w:r>
        <w:rPr>
          <w:rFonts w:ascii="仿宋_GB2312" w:eastAsia="仿宋_GB2312" w:hAnsi="宋体" w:hint="eastAsia"/>
          <w:spacing w:val="-4"/>
          <w:sz w:val="28"/>
          <w:szCs w:val="28"/>
        </w:rPr>
        <w:t xml:space="preserve">           </w:t>
      </w:r>
      <w:r>
        <w:rPr>
          <w:rFonts w:ascii="仿宋_GB2312" w:eastAsia="仿宋_GB2312" w:hAnsi="宋体"/>
          <w:spacing w:val="-4"/>
          <w:sz w:val="28"/>
          <w:szCs w:val="28"/>
        </w:rPr>
        <w:t>年   月   日</w:t>
      </w:r>
    </w:p>
    <w:p w14:paraId="5EA61AA3" w14:textId="77777777" w:rsidR="00217B79" w:rsidRDefault="00217B79" w:rsidP="00217B79">
      <w:pPr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br w:type="page"/>
      </w: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  <w:t>2-3</w:t>
      </w:r>
    </w:p>
    <w:p w14:paraId="2558B8E8" w14:textId="77777777" w:rsidR="00217B79" w:rsidRDefault="00217B79" w:rsidP="00217B79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/>
          <w:noProof/>
          <w:sz w:val="32"/>
          <w:szCs w:val="3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6C6BA42" wp14:editId="30E43285">
                <wp:simplePos x="0" y="0"/>
                <wp:positionH relativeFrom="column">
                  <wp:posOffset>7484745</wp:posOffset>
                </wp:positionH>
                <wp:positionV relativeFrom="paragraph">
                  <wp:posOffset>4789805</wp:posOffset>
                </wp:positionV>
                <wp:extent cx="27305" cy="4445"/>
                <wp:effectExtent l="38100" t="38100" r="48895" b="53340"/>
                <wp:wrapNone/>
                <wp:docPr id="476" name="墨迹 4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7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6F8D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476" o:spid="_x0000_s1026" type="#_x0000_t75" style="position:absolute;left:0;text-align:left;margin-left:588.65pt;margin-top:376.55pt;width:3.55pt;height: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">
                <v:imagedata r:id="rId5" o:title=""/>
              </v:shape>
            </w:pict>
          </mc:Fallback>
        </mc:AlternateContent>
      </w:r>
      <w:r>
        <w:rPr>
          <w:rFonts w:ascii="黑体" w:eastAsia="黑体"/>
          <w:noProof/>
          <w:sz w:val="32"/>
          <w:szCs w:val="3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D72E92A" wp14:editId="7C67C9B8">
                <wp:simplePos x="0" y="0"/>
                <wp:positionH relativeFrom="column">
                  <wp:posOffset>7534910</wp:posOffset>
                </wp:positionH>
                <wp:positionV relativeFrom="paragraph">
                  <wp:posOffset>4887595</wp:posOffset>
                </wp:positionV>
                <wp:extent cx="16510" cy="8890"/>
                <wp:effectExtent l="38100" t="38100" r="41275" b="48895"/>
                <wp:wrapNone/>
                <wp:docPr id="475" name="墨迹 4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20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13307" id="墨迹 475" o:spid="_x0000_s1026" type="#_x0000_t75" style="position:absolute;left:0;text-align:left;margin-left:592.6pt;margin-top:384.2pt;width:2.6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">
                <v:imagedata r:id="rId7" o:title=""/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用户满意等级评价申请表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119"/>
        <w:gridCol w:w="1275"/>
        <w:gridCol w:w="2996"/>
      </w:tblGrid>
      <w:tr w:rsidR="00217B79" w14:paraId="096D2879" w14:textId="77777777" w:rsidTr="00356AB9">
        <w:trPr>
          <w:trHeight w:val="712"/>
          <w:jc w:val="center"/>
        </w:trPr>
        <w:tc>
          <w:tcPr>
            <w:tcW w:w="2233" w:type="dxa"/>
            <w:vAlign w:val="center"/>
          </w:tcPr>
          <w:p w14:paraId="57BA6004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  <w:lang w:val="it-IT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企业名称</w:t>
            </w:r>
          </w:p>
        </w:tc>
        <w:tc>
          <w:tcPr>
            <w:tcW w:w="7390" w:type="dxa"/>
            <w:gridSpan w:val="3"/>
            <w:vAlign w:val="center"/>
          </w:tcPr>
          <w:p w14:paraId="24025B16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  <w:lang w:val="it-IT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仿宋"/>
                <w:bCs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>（盖公章）</w:t>
            </w:r>
          </w:p>
        </w:tc>
      </w:tr>
      <w:tr w:rsidR="00217B79" w14:paraId="1E1F2AA3" w14:textId="77777777" w:rsidTr="00356AB9">
        <w:trPr>
          <w:trHeight w:val="717"/>
          <w:jc w:val="center"/>
        </w:trPr>
        <w:tc>
          <w:tcPr>
            <w:tcW w:w="2233" w:type="dxa"/>
            <w:vAlign w:val="center"/>
          </w:tcPr>
          <w:p w14:paraId="3BB65664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  <w:lang w:val="it-IT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统一社会信用代码</w:t>
            </w:r>
          </w:p>
        </w:tc>
        <w:tc>
          <w:tcPr>
            <w:tcW w:w="3119" w:type="dxa"/>
            <w:vAlign w:val="center"/>
          </w:tcPr>
          <w:p w14:paraId="5D1D0927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  <w:lang w:val="it-IT"/>
              </w:rPr>
            </w:pPr>
          </w:p>
        </w:tc>
        <w:tc>
          <w:tcPr>
            <w:tcW w:w="1275" w:type="dxa"/>
            <w:vAlign w:val="center"/>
          </w:tcPr>
          <w:p w14:paraId="3DF4FA4E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企业类型</w:t>
            </w:r>
          </w:p>
        </w:tc>
        <w:tc>
          <w:tcPr>
            <w:tcW w:w="2996" w:type="dxa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bCs/>
                <w:szCs w:val="21"/>
              </w:rPr>
              <w:id w:val="147464940"/>
              <w:placeholder>
                <w:docPart w:val="621762BFF2C04B56B1D05960813F23C3"/>
              </w:placeholder>
              <w:showingPlcHdr/>
              <w:dropDownList>
                <w:listItem w:displayText="国有企业" w:value="国有企业"/>
                <w:listItem w:displayText="集体企业" w:value="集体企业"/>
                <w:listItem w:displayText="股份合作企业" w:value="股份合作企业"/>
                <w:listItem w:displayText="联营企业" w:value="联营企业"/>
                <w:listItem w:displayText="有限责任公司" w:value="有限责任公司"/>
                <w:listItem w:displayText="股份有限公司" w:value="股份有限公司"/>
                <w:listItem w:displayText="私营企业" w:value="私营企业"/>
                <w:listItem w:displayText="其他企业" w:value="其他企业"/>
                <w:listItem w:displayText="港、澳、台商投资企业" w:value="港、澳、台商投资企业"/>
                <w:listItem w:displayText="外商投资企业" w:value="外商投资企业"/>
              </w:dropDownList>
            </w:sdtPr>
            <w:sdtContent>
              <w:p w14:paraId="7A3353B4" w14:textId="77777777" w:rsidR="00217B79" w:rsidRDefault="00217B79" w:rsidP="00356AB9">
                <w:pPr>
                  <w:widowControl/>
                  <w:spacing w:line="360" w:lineRule="exact"/>
                  <w:jc w:val="center"/>
                  <w:rPr>
                    <w:rFonts w:asciiTheme="minorEastAsia" w:eastAsiaTheme="minorEastAsia" w:hAnsiTheme="minorEastAsia" w:cs="仿宋"/>
                    <w:bCs/>
                    <w:kern w:val="0"/>
                    <w:szCs w:val="21"/>
                    <w:lang w:val="it-IT"/>
                  </w:rPr>
                </w:pPr>
                <w:r>
                  <w:rPr>
                    <w:rFonts w:asciiTheme="minorEastAsia" w:eastAsiaTheme="minorEastAsia" w:hAnsiTheme="minorEastAsia"/>
                    <w:bCs/>
                    <w:color w:val="808080"/>
                    <w:szCs w:val="21"/>
                  </w:rPr>
                  <w:t>选择一项。</w:t>
                </w:r>
              </w:p>
            </w:sdtContent>
          </w:sdt>
        </w:tc>
      </w:tr>
      <w:tr w:rsidR="00217B79" w14:paraId="47977E6D" w14:textId="77777777" w:rsidTr="00356AB9">
        <w:trPr>
          <w:trHeight w:val="712"/>
          <w:jc w:val="center"/>
        </w:trPr>
        <w:tc>
          <w:tcPr>
            <w:tcW w:w="2233" w:type="dxa"/>
            <w:vAlign w:val="center"/>
          </w:tcPr>
          <w:p w14:paraId="2CB367A3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行业分类</w:t>
            </w:r>
          </w:p>
        </w:tc>
        <w:sdt>
          <w:sdtPr>
            <w:rPr>
              <w:rFonts w:asciiTheme="minorEastAsia" w:eastAsiaTheme="minorEastAsia" w:hAnsiTheme="minorEastAsia" w:hint="eastAsia"/>
              <w:bCs/>
              <w:szCs w:val="21"/>
            </w:rPr>
            <w:id w:val="147461528"/>
            <w:placeholder>
              <w:docPart w:val="F50DCDC190A7453C911D2BB3DD05B5A2"/>
            </w:placeholder>
            <w:showingPlcHdr/>
            <w:dropDownList>
              <w:listItem w:displayText="农、林、牧、渔业" w:value="农、林、牧、渔业"/>
              <w:listItem w:displayText="采矿业" w:value="采矿业"/>
              <w:listItem w:displayText="农副食品加工业" w:value="农副食品加工业"/>
              <w:listItem w:displayText="食品制造业" w:value="食品制造业"/>
              <w:listItem w:displayText="酒、饮料和精制茶制造业" w:value="酒、饮料和精制茶制造业"/>
              <w:listItem w:displayText="烟草制品业" w:value="烟草制品业"/>
              <w:listItem w:displayText="纺织业" w:value="纺织业"/>
              <w:listItem w:displayText="纺织服装、服饰业" w:value="纺织服装、服饰业"/>
              <w:listItem w:displayText="皮革、毛皮、羽毛及其制品和制鞋业" w:value="皮革、毛皮、羽毛及其制品和制鞋业"/>
              <w:listItem w:displayText="木材加工和木、竹、藤、棕、草制品业" w:value="木材加工和木、竹、藤、棕、草制品业"/>
              <w:listItem w:displayText="家具制造业" w:value="家具制造业"/>
              <w:listItem w:displayText="造纸和纸制品业" w:value="造纸和纸制品业"/>
              <w:listItem w:displayText="印刷和记录媒介复制业" w:value="印刷和记录媒介复制业"/>
              <w:listItem w:displayText="文教、工美、体育和娱乐用品制造业" w:value="文教、工美、体育和娱乐用品制造业"/>
              <w:listItem w:displayText="石油、煤炭及其他燃料加工业" w:value="石油、煤炭及其他燃料加工业"/>
              <w:listItem w:displayText="化学原料和化学制品制造业" w:value="化学原料和化学制品制造业"/>
              <w:listItem w:displayText="医药制造业" w:value="医药制造业"/>
              <w:listItem w:displayText="化学纤维制造业" w:value="化学纤维制造业"/>
              <w:listItem w:displayText="橡胶和塑料制品业" w:value="橡胶和塑料制品业"/>
              <w:listItem w:displayText="非金属矿物制品业" w:value="非金属矿物制品业"/>
              <w:listItem w:displayText="黑色金属冶炼和压延加工业" w:value="黑色金属冶炼和压延加工业"/>
              <w:listItem w:displayText="有色金属冶炼和压延加工业" w:value="有色金属冶炼和压延加工业"/>
              <w:listItem w:displayText="金属制品业" w:value="金属制品业"/>
              <w:listItem w:displayText="通用设备制造业" w:value="通用设备制造业"/>
              <w:listItem w:displayText="专用设备制造业" w:value="专用设备制造业"/>
              <w:listItem w:displayText="汽车制造业" w:value="汽车制造业"/>
              <w:listItem w:displayText="铁路、船舶、航空航天和其他运输设备制造业" w:value="铁路、船舶、航空航天和其他运输设备制造业"/>
              <w:listItem w:displayText="电气机械和器材制造业" w:value="电气机械和器材制造业"/>
              <w:listItem w:displayText="计算机、通信和其他电子设备制造业" w:value="计算机、通信和其他电子设备制造业"/>
              <w:listItem w:displayText="仪器仪表制造业" w:value="仪器仪表制造业"/>
              <w:listItem w:displayText="其他制造业" w:value="其他制造业"/>
              <w:listItem w:displayText="废弃资源综合利用业" w:value="废弃资源综合利用业"/>
              <w:listItem w:displayText="金属制品、机械和设备修理业" w:value="金属制品、机械和设备修理业"/>
              <w:listItem w:displayText="电力、热力生产和供应业" w:value="电力、热力生产和供应业"/>
              <w:listItem w:displayText="燃气生产和供应业" w:value="燃气生产和供应业"/>
              <w:listItem w:displayText="水的生产和供应业" w:value="水的生产和供应业"/>
              <w:listItem w:displayText="房屋建筑业" w:value="房屋建筑业"/>
              <w:listItem w:displayText="土木工程建筑业" w:value="土木工程建筑业"/>
              <w:listItem w:displayText="建筑安装业" w:value="建筑安装业"/>
              <w:listItem w:displayText="建筑装饰、装修和其他建筑业" w:value="建筑装饰、装修和其他建筑业"/>
              <w:listItem w:displayText="批发业" w:value="批发业"/>
              <w:listItem w:displayText="零售业" w:value="零售业"/>
              <w:listItem w:displayText="铁路运输业" w:value="铁路运输业"/>
              <w:listItem w:displayText="道路运输业" w:value="道路运输业"/>
              <w:listItem w:displayText="水上运输业" w:value="水上运输业"/>
              <w:listItem w:displayText="航空运输业" w:value="航空运输业"/>
              <w:listItem w:displayText="管道运输业" w:value="管道运输业"/>
              <w:listItem w:displayText="多式联运和运输代理业" w:value="多式联运和运输代理业"/>
              <w:listItem w:displayText="装卸搬运和仓储业" w:value="装卸搬运和仓储业"/>
              <w:listItem w:displayText="邮政业" w:value="邮政业"/>
              <w:listItem w:displayText="住宿业" w:value="住宿业"/>
              <w:listItem w:displayText="餐饮业" w:value="餐饮业"/>
              <w:listItem w:displayText="电信、广播电视和卫星传输服务" w:value="电信、广播电视和卫星传输服务"/>
              <w:listItem w:displayText="互联网和相关服务" w:value="互联网和相关服务"/>
              <w:listItem w:displayText="软件和信息技术服务业" w:value="软件和信息技术服务业"/>
              <w:listItem w:displayText="货币金融服务" w:value="货币金融服务"/>
              <w:listItem w:displayText="资本市场服务" w:value="资本市场服务"/>
              <w:listItem w:displayText="保险业" w:value="保险业"/>
              <w:listItem w:displayText="其他金融业" w:value="其他金融业"/>
              <w:listItem w:displayText="房地产业" w:value="房地产业"/>
              <w:listItem w:displayText="租赁业" w:value="租赁业"/>
              <w:listItem w:displayText="商务服务业" w:value="商务服务业"/>
              <w:listItem w:displayText="研究和试验发展" w:value="研究和试验发展"/>
              <w:listItem w:displayText="专业技术服务业" w:value="专业技术服务业"/>
              <w:listItem w:displayText="科技推广和应用服务业" w:value="科技推广和应用服务业"/>
              <w:listItem w:displayText="水利管理业" w:value="水利管理业"/>
              <w:listItem w:displayText="生态保护和环境治理业" w:value="生态保护和环境治理业"/>
              <w:listItem w:displayText="公共设施管理业" w:value="公共设施管理业"/>
              <w:listItem w:displayText="土地管理业" w:value="土地管理业"/>
              <w:listItem w:displayText="居民服务业" w:value="居民服务业"/>
              <w:listItem w:displayText="机动车、电子产品和日用产品修理业" w:value="机动车、电子产品和日用产品修理业"/>
              <w:listItem w:displayText="其他服务业" w:value="其他服务业"/>
              <w:listItem w:displayText="教育" w:value="教育"/>
              <w:listItem w:displayText="卫生" w:value="卫生"/>
              <w:listItem w:displayText="社会工作" w:value="社会工作"/>
              <w:listItem w:displayText="新闻和出版业" w:value="新闻和出版业"/>
              <w:listItem w:displayText="广播、电视、电影和录音制作业" w:value="广播、电视、电影和录音制作业"/>
              <w:listItem w:displayText="文化艺术业" w:value="文化艺术业"/>
              <w:listItem w:displayText="体育" w:value="体育"/>
              <w:listItem w:displayText="娱乐业" w:value="娱乐业"/>
              <w:listItem w:displayText="公共管理、社会保障和社会组织" w:value="公共管理、社会保障和社会组织"/>
            </w:dropDownList>
          </w:sdtPr>
          <w:sdtContent>
            <w:tc>
              <w:tcPr>
                <w:tcW w:w="3119" w:type="dxa"/>
                <w:vAlign w:val="center"/>
              </w:tcPr>
              <w:p w14:paraId="799BA96F" w14:textId="77777777" w:rsidR="00217B79" w:rsidRDefault="00217B79" w:rsidP="00356AB9">
                <w:pPr>
                  <w:widowControl/>
                  <w:spacing w:line="360" w:lineRule="exact"/>
                  <w:jc w:val="center"/>
                  <w:rPr>
                    <w:rFonts w:asciiTheme="minorEastAsia" w:eastAsiaTheme="minorEastAsia" w:hAnsiTheme="minorEastAsia" w:cs="仿宋"/>
                    <w:bCs/>
                    <w:kern w:val="0"/>
                    <w:szCs w:val="21"/>
                    <w:lang w:val="it-IT"/>
                  </w:rPr>
                </w:pPr>
                <w:r>
                  <w:rPr>
                    <w:rFonts w:asciiTheme="minorEastAsia" w:eastAsiaTheme="minorEastAsia" w:hAnsiTheme="minorEastAsia"/>
                    <w:bCs/>
                    <w:color w:val="808080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75" w:type="dxa"/>
            <w:vAlign w:val="center"/>
          </w:tcPr>
          <w:p w14:paraId="63C003A1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组织规模</w:t>
            </w:r>
          </w:p>
        </w:tc>
        <w:sdt>
          <w:sdtPr>
            <w:rPr>
              <w:rFonts w:asciiTheme="minorEastAsia" w:eastAsiaTheme="minorEastAsia" w:hAnsiTheme="minorEastAsia" w:hint="eastAsia"/>
              <w:bCs/>
              <w:szCs w:val="21"/>
            </w:rPr>
            <w:id w:val="147460725"/>
            <w:placeholder>
              <w:docPart w:val="521EA9C962E6496EBA387ED84877D367"/>
            </w:placeholder>
            <w:showingPlcHdr/>
            <w:dropDownList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Content>
            <w:tc>
              <w:tcPr>
                <w:tcW w:w="2996" w:type="dxa"/>
                <w:vAlign w:val="center"/>
              </w:tcPr>
              <w:p w14:paraId="58581E83" w14:textId="77777777" w:rsidR="00217B79" w:rsidRDefault="00217B79" w:rsidP="00356AB9">
                <w:pPr>
                  <w:widowControl/>
                  <w:spacing w:line="360" w:lineRule="exact"/>
                  <w:jc w:val="center"/>
                  <w:rPr>
                    <w:rFonts w:asciiTheme="minorEastAsia" w:eastAsiaTheme="minorEastAsia" w:hAnsiTheme="minorEastAsia" w:cs="仿宋"/>
                    <w:bCs/>
                    <w:kern w:val="0"/>
                    <w:szCs w:val="21"/>
                    <w:lang w:val="it-IT"/>
                  </w:rPr>
                </w:pPr>
                <w:r>
                  <w:rPr>
                    <w:rFonts w:asciiTheme="minorEastAsia" w:eastAsiaTheme="minorEastAsia" w:hAnsiTheme="minorEastAsia"/>
                    <w:bCs/>
                    <w:color w:val="808080"/>
                    <w:szCs w:val="21"/>
                  </w:rPr>
                  <w:t>选择一项。</w:t>
                </w:r>
              </w:p>
            </w:tc>
          </w:sdtContent>
        </w:sdt>
      </w:tr>
      <w:tr w:rsidR="00217B79" w14:paraId="1AAB5A74" w14:textId="77777777" w:rsidTr="00356AB9">
        <w:trPr>
          <w:trHeight w:val="712"/>
          <w:jc w:val="center"/>
        </w:trPr>
        <w:tc>
          <w:tcPr>
            <w:tcW w:w="2233" w:type="dxa"/>
            <w:vAlign w:val="center"/>
          </w:tcPr>
          <w:p w14:paraId="19D9F896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申请类别与等级</w:t>
            </w:r>
          </w:p>
        </w:tc>
        <w:tc>
          <w:tcPr>
            <w:tcW w:w="7390" w:type="dxa"/>
            <w:gridSpan w:val="3"/>
            <w:vAlign w:val="center"/>
          </w:tcPr>
          <w:p w14:paraId="5A2255ED" w14:textId="77777777" w:rsidR="00217B79" w:rsidRDefault="00217B79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 xml:space="preserve">企业类：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标杆级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 w:hint="eastAsia"/>
              </w:rPr>
              <w:t>用户</w:t>
            </w:r>
            <w:proofErr w:type="gramStart"/>
            <w:r>
              <w:rPr>
                <w:rFonts w:eastAsia="宋体" w:hAnsi="宋体" w:hint="eastAsia"/>
              </w:rPr>
              <w:t>满意级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满意亮诺级</w:t>
            </w:r>
            <w:proofErr w:type="gramEnd"/>
          </w:p>
          <w:p w14:paraId="72475137" w14:textId="77777777" w:rsidR="00217B79" w:rsidRDefault="00217B79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班组类：</w:t>
            </w:r>
            <w:r>
              <w:rPr>
                <w:rFonts w:eastAsia="宋体" w:hAnsi="宋体"/>
              </w:rPr>
              <w:t xml:space="preserve">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标杆级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 w:hint="eastAsia"/>
              </w:rPr>
              <w:t>用户</w:t>
            </w:r>
            <w:proofErr w:type="gramStart"/>
            <w:r>
              <w:rPr>
                <w:rFonts w:eastAsia="宋体" w:hAnsi="宋体" w:hint="eastAsia"/>
              </w:rPr>
              <w:t>满意级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满意亮诺级</w:t>
            </w:r>
            <w:proofErr w:type="gramEnd"/>
          </w:p>
          <w:p w14:paraId="3503AF4E" w14:textId="77777777" w:rsidR="00217B79" w:rsidRDefault="00217B79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服务类：</w:t>
            </w:r>
            <w:r>
              <w:rPr>
                <w:rFonts w:eastAsia="宋体" w:hAnsi="宋体"/>
              </w:rPr>
              <w:t xml:space="preserve">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标杆级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 w:hint="eastAsia"/>
              </w:rPr>
              <w:t>用户</w:t>
            </w:r>
            <w:proofErr w:type="gramStart"/>
            <w:r>
              <w:rPr>
                <w:rFonts w:eastAsia="宋体" w:hAnsi="宋体" w:hint="eastAsia"/>
              </w:rPr>
              <w:t>满意级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满意亮诺级</w:t>
            </w:r>
            <w:proofErr w:type="gramEnd"/>
          </w:p>
          <w:p w14:paraId="696914C8" w14:textId="77777777" w:rsidR="00217B79" w:rsidRDefault="00217B79" w:rsidP="00356AB9">
            <w:pPr>
              <w:pStyle w:val="a3"/>
              <w:spacing w:line="380" w:lineRule="exact"/>
              <w:ind w:firstLineChars="600" w:firstLine="1260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产品类：</w:t>
            </w:r>
            <w:r>
              <w:rPr>
                <w:rFonts w:eastAsia="宋体" w:hAnsi="宋体"/>
              </w:rPr>
              <w:t xml:space="preserve">           </w:t>
            </w: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 w:hint="eastAsia"/>
              </w:rPr>
              <w:t>用户</w:t>
            </w:r>
            <w:proofErr w:type="gramStart"/>
            <w:r>
              <w:rPr>
                <w:rFonts w:eastAsia="宋体" w:hAnsi="宋体" w:hint="eastAsia"/>
              </w:rPr>
              <w:t>满意级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满意亮诺级</w:t>
            </w:r>
            <w:proofErr w:type="gramEnd"/>
          </w:p>
          <w:p w14:paraId="7F4F2780" w14:textId="77777777" w:rsidR="00217B79" w:rsidRDefault="00217B79" w:rsidP="00356AB9">
            <w:pPr>
              <w:widowControl/>
              <w:spacing w:line="360" w:lineRule="exact"/>
              <w:ind w:firstLineChars="600" w:firstLine="126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eastAsia="宋体" w:hAnsi="宋体" w:hint="eastAsia"/>
              </w:rPr>
              <w:t>工程类：</w:t>
            </w:r>
            <w:r>
              <w:rPr>
                <w:rFonts w:eastAsia="宋体" w:hAnsi="宋体"/>
              </w:rPr>
              <w:t xml:space="preserve">           </w:t>
            </w: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 w:hint="eastAsia"/>
              </w:rPr>
              <w:t>用户</w:t>
            </w:r>
            <w:proofErr w:type="gramStart"/>
            <w:r>
              <w:rPr>
                <w:rFonts w:eastAsia="宋体" w:hAnsi="宋体" w:hint="eastAsia"/>
              </w:rPr>
              <w:t>满意级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满意亮诺级</w:t>
            </w:r>
            <w:proofErr w:type="gramEnd"/>
          </w:p>
        </w:tc>
      </w:tr>
      <w:tr w:rsidR="00217B79" w14:paraId="6AD5A514" w14:textId="77777777" w:rsidTr="00356AB9">
        <w:trPr>
          <w:trHeight w:val="518"/>
          <w:jc w:val="center"/>
        </w:trPr>
        <w:tc>
          <w:tcPr>
            <w:tcW w:w="2233" w:type="dxa"/>
            <w:vAlign w:val="center"/>
          </w:tcPr>
          <w:p w14:paraId="3AB9DED8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申报项目名称</w:t>
            </w:r>
          </w:p>
        </w:tc>
        <w:tc>
          <w:tcPr>
            <w:tcW w:w="7390" w:type="dxa"/>
            <w:gridSpan w:val="3"/>
            <w:vAlign w:val="center"/>
          </w:tcPr>
          <w:p w14:paraId="07A6E1FC" w14:textId="77777777" w:rsidR="00217B79" w:rsidRDefault="00217B79" w:rsidP="00356AB9">
            <w:pPr>
              <w:widowControl/>
              <w:spacing w:line="360" w:lineRule="exact"/>
              <w:ind w:firstLineChars="200" w:firstLine="420"/>
              <w:rPr>
                <w:rFonts w:asciiTheme="minorEastAsia" w:eastAsiaTheme="minorEastAsia" w:hAnsiTheme="minorEastAsia" w:cs="仿宋"/>
                <w:bCs/>
                <w:kern w:val="0"/>
                <w:u w:val="single"/>
              </w:rPr>
            </w:pPr>
          </w:p>
          <w:p w14:paraId="28382809" w14:textId="77777777" w:rsidR="00217B79" w:rsidRDefault="00217B79" w:rsidP="00356AB9">
            <w:pPr>
              <w:widowControl/>
              <w:spacing w:line="360" w:lineRule="exact"/>
              <w:ind w:firstLineChars="200" w:firstLine="420"/>
              <w:rPr>
                <w:rFonts w:asciiTheme="minorEastAsia" w:eastAsiaTheme="minorEastAsia" w:hAnsiTheme="minorEastAsia" w:cs="仿宋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仿宋"/>
                <w:bCs/>
                <w:kern w:val="0"/>
                <w:u w:val="single"/>
              </w:rPr>
              <w:t xml:space="preserve">                                             </w:t>
            </w:r>
            <w:r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  <w:u w:val="single"/>
              </w:rPr>
              <w:t>（企业类免填）</w:t>
            </w:r>
          </w:p>
          <w:p w14:paraId="0D64B08C" w14:textId="77777777" w:rsidR="00217B79" w:rsidRDefault="00217B79" w:rsidP="00356AB9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>注：班组类填写班组名称</w:t>
            </w:r>
            <w:r>
              <w:rPr>
                <w:rFonts w:asciiTheme="minorEastAsia" w:eastAsiaTheme="minorEastAsia" w:hAnsiTheme="minorEastAsia" w:cs="仿宋"/>
                <w:bCs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>服务类填写专项服务名称</w:t>
            </w:r>
            <w:r>
              <w:rPr>
                <w:rFonts w:asciiTheme="minorEastAsia" w:eastAsiaTheme="minorEastAsia" w:hAnsiTheme="minorEastAsia" w:cs="仿宋"/>
                <w:bCs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>产品类填写</w:t>
            </w:r>
            <w:r>
              <w:rPr>
                <w:rFonts w:asciiTheme="minorEastAsia" w:eastAsiaTheme="minorEastAsia" w:hAnsiTheme="minorEastAsia" w:cs="仿宋"/>
                <w:bCs/>
                <w:kern w:val="0"/>
                <w:szCs w:val="21"/>
              </w:rPr>
              <w:t>产品名称，</w:t>
            </w:r>
            <w:r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>工程类填写工程名称。</w:t>
            </w:r>
          </w:p>
        </w:tc>
      </w:tr>
      <w:tr w:rsidR="00217B79" w14:paraId="0DCE4F34" w14:textId="77777777" w:rsidTr="00356AB9">
        <w:trPr>
          <w:trHeight w:val="712"/>
          <w:jc w:val="center"/>
        </w:trPr>
        <w:tc>
          <w:tcPr>
            <w:tcW w:w="2233" w:type="dxa"/>
            <w:vAlign w:val="center"/>
          </w:tcPr>
          <w:p w14:paraId="212ACF47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满意度（百分制得分）</w:t>
            </w:r>
          </w:p>
        </w:tc>
        <w:tc>
          <w:tcPr>
            <w:tcW w:w="3119" w:type="dxa"/>
            <w:vAlign w:val="center"/>
          </w:tcPr>
          <w:p w14:paraId="025E9690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2B588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初评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复评</w:t>
            </w:r>
          </w:p>
        </w:tc>
        <w:tc>
          <w:tcPr>
            <w:tcW w:w="2996" w:type="dxa"/>
            <w:vAlign w:val="center"/>
          </w:tcPr>
          <w:p w14:paraId="25BAE41F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□初评（首次申请）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□复评</w:t>
            </w:r>
          </w:p>
        </w:tc>
      </w:tr>
      <w:tr w:rsidR="00217B79" w14:paraId="2587D861" w14:textId="77777777" w:rsidTr="00356AB9">
        <w:trPr>
          <w:trHeight w:val="712"/>
          <w:jc w:val="center"/>
        </w:trPr>
        <w:tc>
          <w:tcPr>
            <w:tcW w:w="2233" w:type="dxa"/>
            <w:vAlign w:val="center"/>
          </w:tcPr>
          <w:p w14:paraId="3EC136D6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联系人</w:t>
            </w:r>
          </w:p>
        </w:tc>
        <w:tc>
          <w:tcPr>
            <w:tcW w:w="3119" w:type="dxa"/>
            <w:vAlign w:val="center"/>
          </w:tcPr>
          <w:p w14:paraId="15618B62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  <w:lang w:val="it-IT"/>
              </w:rPr>
            </w:pPr>
          </w:p>
        </w:tc>
        <w:tc>
          <w:tcPr>
            <w:tcW w:w="1275" w:type="dxa"/>
            <w:vAlign w:val="center"/>
          </w:tcPr>
          <w:p w14:paraId="5A2CE7B2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部门</w:t>
            </w:r>
          </w:p>
        </w:tc>
        <w:tc>
          <w:tcPr>
            <w:tcW w:w="2996" w:type="dxa"/>
            <w:vAlign w:val="center"/>
          </w:tcPr>
          <w:p w14:paraId="07C1813E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  <w:lang w:val="it-IT"/>
              </w:rPr>
            </w:pPr>
          </w:p>
        </w:tc>
      </w:tr>
      <w:tr w:rsidR="00217B79" w14:paraId="54FD6E26" w14:textId="77777777" w:rsidTr="00356AB9">
        <w:trPr>
          <w:trHeight w:val="712"/>
          <w:jc w:val="center"/>
        </w:trPr>
        <w:tc>
          <w:tcPr>
            <w:tcW w:w="2233" w:type="dxa"/>
            <w:vAlign w:val="center"/>
          </w:tcPr>
          <w:p w14:paraId="6784C532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职务</w:t>
            </w:r>
          </w:p>
        </w:tc>
        <w:tc>
          <w:tcPr>
            <w:tcW w:w="3119" w:type="dxa"/>
            <w:vAlign w:val="center"/>
          </w:tcPr>
          <w:p w14:paraId="6B8E05B3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  <w:lang w:val="it-IT"/>
              </w:rPr>
            </w:pPr>
          </w:p>
        </w:tc>
        <w:tc>
          <w:tcPr>
            <w:tcW w:w="1275" w:type="dxa"/>
            <w:vAlign w:val="center"/>
          </w:tcPr>
          <w:p w14:paraId="427D8B81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手机</w:t>
            </w:r>
          </w:p>
        </w:tc>
        <w:tc>
          <w:tcPr>
            <w:tcW w:w="2996" w:type="dxa"/>
            <w:vAlign w:val="center"/>
          </w:tcPr>
          <w:p w14:paraId="655DA7DB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  <w:lang w:val="it-IT"/>
              </w:rPr>
            </w:pPr>
          </w:p>
        </w:tc>
      </w:tr>
      <w:tr w:rsidR="00217B79" w14:paraId="7E30EBDE" w14:textId="77777777" w:rsidTr="00356AB9">
        <w:trPr>
          <w:trHeight w:val="712"/>
          <w:jc w:val="center"/>
        </w:trPr>
        <w:tc>
          <w:tcPr>
            <w:tcW w:w="2233" w:type="dxa"/>
            <w:vAlign w:val="center"/>
          </w:tcPr>
          <w:p w14:paraId="19778FBC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联系地址</w:t>
            </w:r>
          </w:p>
        </w:tc>
        <w:tc>
          <w:tcPr>
            <w:tcW w:w="7390" w:type="dxa"/>
            <w:gridSpan w:val="3"/>
            <w:vAlign w:val="center"/>
          </w:tcPr>
          <w:p w14:paraId="1AD1D04D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  <w:lang w:val="it-IT"/>
              </w:rPr>
            </w:pPr>
          </w:p>
        </w:tc>
      </w:tr>
      <w:tr w:rsidR="00217B79" w14:paraId="7BCADE65" w14:textId="77777777" w:rsidTr="00356AB9">
        <w:trPr>
          <w:trHeight w:val="2886"/>
          <w:jc w:val="center"/>
        </w:trPr>
        <w:tc>
          <w:tcPr>
            <w:tcW w:w="2233" w:type="dxa"/>
            <w:vAlign w:val="center"/>
          </w:tcPr>
          <w:p w14:paraId="35D591F2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扫描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二维码或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点击链接填写信息表</w:t>
            </w:r>
          </w:p>
        </w:tc>
        <w:tc>
          <w:tcPr>
            <w:tcW w:w="7390" w:type="dxa"/>
            <w:gridSpan w:val="3"/>
            <w:vAlign w:val="center"/>
          </w:tcPr>
          <w:p w14:paraId="5D4CB2C6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  <w:highlight w:val="yellow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4B29367" wp14:editId="41CD9E20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-386715</wp:posOffset>
                  </wp:positionV>
                  <wp:extent cx="1143000" cy="1143000"/>
                  <wp:effectExtent l="0" t="0" r="0" b="0"/>
                  <wp:wrapTopAndBottom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http://survey.yonghu.org.cn/vm/tzaXjGz.aspx</w:t>
            </w:r>
          </w:p>
          <w:p w14:paraId="6273492B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注：此信息表作为申报书的一部分，请填写完成并提交。</w:t>
            </w:r>
          </w:p>
        </w:tc>
      </w:tr>
    </w:tbl>
    <w:p w14:paraId="30C2B87C" w14:textId="77777777" w:rsidR="00217B79" w:rsidRDefault="00217B79" w:rsidP="00217B79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" w:eastAsia="仿宋" w:hAnsi="仿宋" w:cs="仿宋"/>
          <w:b/>
          <w:bCs/>
          <w:lang w:val="it-IT"/>
        </w:rPr>
        <w:tab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用户满意等级评价申请表（续）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1737"/>
        <w:gridCol w:w="2551"/>
        <w:gridCol w:w="1665"/>
      </w:tblGrid>
      <w:tr w:rsidR="00217B79" w14:paraId="72B3C39E" w14:textId="77777777" w:rsidTr="00356AB9">
        <w:trPr>
          <w:trHeight w:val="538"/>
          <w:jc w:val="center"/>
        </w:trPr>
        <w:tc>
          <w:tcPr>
            <w:tcW w:w="9229" w:type="dxa"/>
            <w:gridSpan w:val="5"/>
            <w:vAlign w:val="center"/>
          </w:tcPr>
          <w:p w14:paraId="392C4730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请选择对应申请类别填写</w:t>
            </w:r>
          </w:p>
        </w:tc>
      </w:tr>
      <w:tr w:rsidR="00217B79" w14:paraId="371DE64B" w14:textId="77777777" w:rsidTr="00356AB9">
        <w:trPr>
          <w:trHeight w:val="538"/>
          <w:jc w:val="center"/>
        </w:trPr>
        <w:tc>
          <w:tcPr>
            <w:tcW w:w="1433" w:type="dxa"/>
            <w:vMerge w:val="restart"/>
            <w:vAlign w:val="center"/>
          </w:tcPr>
          <w:p w14:paraId="756473AA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企业类填写</w:t>
            </w:r>
          </w:p>
        </w:tc>
        <w:tc>
          <w:tcPr>
            <w:tcW w:w="1843" w:type="dxa"/>
            <w:vAlign w:val="center"/>
          </w:tcPr>
          <w:p w14:paraId="29B636EC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员工人数</w:t>
            </w:r>
          </w:p>
        </w:tc>
        <w:tc>
          <w:tcPr>
            <w:tcW w:w="1737" w:type="dxa"/>
            <w:vAlign w:val="center"/>
          </w:tcPr>
          <w:p w14:paraId="4E65C071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0949E8C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02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2年度营业收入</w:t>
            </w:r>
          </w:p>
        </w:tc>
        <w:tc>
          <w:tcPr>
            <w:tcW w:w="1665" w:type="dxa"/>
            <w:vAlign w:val="center"/>
          </w:tcPr>
          <w:p w14:paraId="50931F20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17B79" w14:paraId="715F1146" w14:textId="77777777" w:rsidTr="00356AB9">
        <w:trPr>
          <w:trHeight w:val="538"/>
          <w:jc w:val="center"/>
        </w:trPr>
        <w:tc>
          <w:tcPr>
            <w:tcW w:w="1433" w:type="dxa"/>
            <w:vMerge/>
            <w:vAlign w:val="center"/>
          </w:tcPr>
          <w:p w14:paraId="111892A8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BEEE7A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主要的产品/服务</w:t>
            </w:r>
          </w:p>
        </w:tc>
        <w:tc>
          <w:tcPr>
            <w:tcW w:w="1737" w:type="dxa"/>
            <w:vAlign w:val="center"/>
          </w:tcPr>
          <w:p w14:paraId="15CFA80C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A6E9339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所在行业的标杆企业</w:t>
            </w:r>
          </w:p>
        </w:tc>
        <w:tc>
          <w:tcPr>
            <w:tcW w:w="1665" w:type="dxa"/>
            <w:vAlign w:val="center"/>
          </w:tcPr>
          <w:p w14:paraId="5F12DAC1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17B79" w14:paraId="2AB93348" w14:textId="77777777" w:rsidTr="00356AB9">
        <w:trPr>
          <w:trHeight w:val="538"/>
          <w:jc w:val="center"/>
        </w:trPr>
        <w:tc>
          <w:tcPr>
            <w:tcW w:w="1433" w:type="dxa"/>
            <w:vMerge/>
            <w:vAlign w:val="center"/>
          </w:tcPr>
          <w:p w14:paraId="6726B199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782E7F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主要服务对象</w:t>
            </w:r>
          </w:p>
        </w:tc>
        <w:tc>
          <w:tcPr>
            <w:tcW w:w="1737" w:type="dxa"/>
            <w:vAlign w:val="center"/>
          </w:tcPr>
          <w:p w14:paraId="679C97E6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D7C439E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直接服务受益的用户数</w:t>
            </w:r>
          </w:p>
        </w:tc>
        <w:tc>
          <w:tcPr>
            <w:tcW w:w="1665" w:type="dxa"/>
            <w:vAlign w:val="center"/>
          </w:tcPr>
          <w:p w14:paraId="233B0846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17B79" w14:paraId="49332D45" w14:textId="77777777" w:rsidTr="00356AB9">
        <w:trPr>
          <w:trHeight w:val="538"/>
          <w:jc w:val="center"/>
        </w:trPr>
        <w:tc>
          <w:tcPr>
            <w:tcW w:w="1433" w:type="dxa"/>
            <w:vMerge w:val="restart"/>
            <w:vAlign w:val="center"/>
          </w:tcPr>
          <w:p w14:paraId="1DF1206F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班组类填写</w:t>
            </w:r>
          </w:p>
        </w:tc>
        <w:tc>
          <w:tcPr>
            <w:tcW w:w="1843" w:type="dxa"/>
            <w:vAlign w:val="center"/>
          </w:tcPr>
          <w:p w14:paraId="4675FC8B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提供的产品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/服务</w:t>
            </w:r>
          </w:p>
        </w:tc>
        <w:tc>
          <w:tcPr>
            <w:tcW w:w="1737" w:type="dxa"/>
            <w:vAlign w:val="center"/>
          </w:tcPr>
          <w:p w14:paraId="37663F82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89F1DFD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班组人数</w:t>
            </w:r>
          </w:p>
        </w:tc>
        <w:tc>
          <w:tcPr>
            <w:tcW w:w="1665" w:type="dxa"/>
            <w:vAlign w:val="center"/>
          </w:tcPr>
          <w:p w14:paraId="3B4E62DB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17B79" w14:paraId="001BFD7A" w14:textId="77777777" w:rsidTr="00356AB9">
        <w:trPr>
          <w:trHeight w:val="538"/>
          <w:jc w:val="center"/>
        </w:trPr>
        <w:tc>
          <w:tcPr>
            <w:tcW w:w="1433" w:type="dxa"/>
            <w:vMerge/>
            <w:vAlign w:val="center"/>
          </w:tcPr>
          <w:p w14:paraId="4B5C955E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DB272B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主要服务对象</w:t>
            </w:r>
          </w:p>
        </w:tc>
        <w:tc>
          <w:tcPr>
            <w:tcW w:w="1737" w:type="dxa"/>
            <w:vAlign w:val="center"/>
          </w:tcPr>
          <w:p w14:paraId="277A654E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D8D1C28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直接服务受益的用户数</w:t>
            </w:r>
          </w:p>
        </w:tc>
        <w:tc>
          <w:tcPr>
            <w:tcW w:w="1665" w:type="dxa"/>
            <w:vAlign w:val="center"/>
          </w:tcPr>
          <w:p w14:paraId="497DF48F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17B79" w14:paraId="467085D2" w14:textId="77777777" w:rsidTr="00356AB9">
        <w:trPr>
          <w:trHeight w:val="538"/>
          <w:jc w:val="center"/>
        </w:trPr>
        <w:tc>
          <w:tcPr>
            <w:tcW w:w="1433" w:type="dxa"/>
            <w:vMerge w:val="restart"/>
            <w:vAlign w:val="center"/>
          </w:tcPr>
          <w:p w14:paraId="4CD7D789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服务类填写</w:t>
            </w:r>
          </w:p>
        </w:tc>
        <w:tc>
          <w:tcPr>
            <w:tcW w:w="1843" w:type="dxa"/>
            <w:vAlign w:val="center"/>
          </w:tcPr>
          <w:p w14:paraId="0F746EAD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主要业务职能</w:t>
            </w:r>
          </w:p>
        </w:tc>
        <w:tc>
          <w:tcPr>
            <w:tcW w:w="1737" w:type="dxa"/>
            <w:vAlign w:val="center"/>
          </w:tcPr>
          <w:p w14:paraId="00C6A4CA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FAC86DD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专项服务工作人员数</w:t>
            </w:r>
          </w:p>
        </w:tc>
        <w:tc>
          <w:tcPr>
            <w:tcW w:w="1665" w:type="dxa"/>
            <w:vAlign w:val="center"/>
          </w:tcPr>
          <w:p w14:paraId="78BEAFF0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17B79" w14:paraId="50108867" w14:textId="77777777" w:rsidTr="00356AB9">
        <w:trPr>
          <w:trHeight w:val="538"/>
          <w:jc w:val="center"/>
        </w:trPr>
        <w:tc>
          <w:tcPr>
            <w:tcW w:w="1433" w:type="dxa"/>
            <w:vMerge/>
            <w:vAlign w:val="center"/>
          </w:tcPr>
          <w:p w14:paraId="65CA9809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378DCD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主要服务对象</w:t>
            </w:r>
          </w:p>
        </w:tc>
        <w:tc>
          <w:tcPr>
            <w:tcW w:w="1737" w:type="dxa"/>
            <w:vAlign w:val="center"/>
          </w:tcPr>
          <w:p w14:paraId="7647C6F6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AA8D53C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直接服务受益的用户数</w:t>
            </w:r>
          </w:p>
        </w:tc>
        <w:tc>
          <w:tcPr>
            <w:tcW w:w="1665" w:type="dxa"/>
            <w:vAlign w:val="center"/>
          </w:tcPr>
          <w:p w14:paraId="7A094106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17B79" w14:paraId="09544CFB" w14:textId="77777777" w:rsidTr="00356AB9">
        <w:trPr>
          <w:trHeight w:val="538"/>
          <w:jc w:val="center"/>
        </w:trPr>
        <w:tc>
          <w:tcPr>
            <w:tcW w:w="1433" w:type="dxa"/>
            <w:vMerge w:val="restart"/>
            <w:vAlign w:val="center"/>
          </w:tcPr>
          <w:p w14:paraId="254DAFC3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产品类填写</w:t>
            </w:r>
          </w:p>
        </w:tc>
        <w:tc>
          <w:tcPr>
            <w:tcW w:w="1843" w:type="dxa"/>
            <w:vAlign w:val="center"/>
          </w:tcPr>
          <w:p w14:paraId="305C853C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商标名称</w:t>
            </w:r>
          </w:p>
        </w:tc>
        <w:tc>
          <w:tcPr>
            <w:tcW w:w="1737" w:type="dxa"/>
            <w:vAlign w:val="center"/>
          </w:tcPr>
          <w:p w14:paraId="68702DE1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29CFDD6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产品型号及规格</w:t>
            </w:r>
          </w:p>
        </w:tc>
        <w:tc>
          <w:tcPr>
            <w:tcW w:w="1665" w:type="dxa"/>
            <w:vAlign w:val="center"/>
          </w:tcPr>
          <w:p w14:paraId="4BC2C033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17B79" w14:paraId="55CED9FA" w14:textId="77777777" w:rsidTr="00356AB9">
        <w:trPr>
          <w:trHeight w:val="538"/>
          <w:jc w:val="center"/>
        </w:trPr>
        <w:tc>
          <w:tcPr>
            <w:tcW w:w="1433" w:type="dxa"/>
            <w:vMerge/>
            <w:vAlign w:val="center"/>
          </w:tcPr>
          <w:p w14:paraId="0219F49B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C9935C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主要销售对象</w:t>
            </w:r>
          </w:p>
        </w:tc>
        <w:tc>
          <w:tcPr>
            <w:tcW w:w="1737" w:type="dxa"/>
            <w:vAlign w:val="center"/>
          </w:tcPr>
          <w:p w14:paraId="2826FAFB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A772F65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直接服务受益的用户数</w:t>
            </w:r>
          </w:p>
        </w:tc>
        <w:tc>
          <w:tcPr>
            <w:tcW w:w="1665" w:type="dxa"/>
            <w:vAlign w:val="center"/>
          </w:tcPr>
          <w:p w14:paraId="49622915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17B79" w14:paraId="573634F4" w14:textId="77777777" w:rsidTr="00356AB9">
        <w:trPr>
          <w:trHeight w:val="538"/>
          <w:jc w:val="center"/>
        </w:trPr>
        <w:tc>
          <w:tcPr>
            <w:tcW w:w="1433" w:type="dxa"/>
            <w:vMerge w:val="restart"/>
            <w:vAlign w:val="center"/>
          </w:tcPr>
          <w:p w14:paraId="7B8D335E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工程类填写</w:t>
            </w:r>
          </w:p>
        </w:tc>
        <w:tc>
          <w:tcPr>
            <w:tcW w:w="1843" w:type="dxa"/>
            <w:vAlign w:val="center"/>
          </w:tcPr>
          <w:p w14:paraId="72F89E66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工程类别</w:t>
            </w:r>
          </w:p>
        </w:tc>
        <w:tc>
          <w:tcPr>
            <w:tcW w:w="5953" w:type="dxa"/>
            <w:gridSpan w:val="3"/>
            <w:vAlign w:val="center"/>
          </w:tcPr>
          <w:p w14:paraId="46E195A2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□公共建筑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□市政工程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□交通工程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□住宅工程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□其他</w:t>
            </w:r>
          </w:p>
        </w:tc>
      </w:tr>
      <w:tr w:rsidR="00217B79" w14:paraId="2DC48997" w14:textId="77777777" w:rsidTr="00356AB9">
        <w:trPr>
          <w:trHeight w:val="538"/>
          <w:jc w:val="center"/>
        </w:trPr>
        <w:tc>
          <w:tcPr>
            <w:tcW w:w="1433" w:type="dxa"/>
            <w:vMerge/>
            <w:vAlign w:val="center"/>
          </w:tcPr>
          <w:p w14:paraId="559A4AF5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1B3A7C70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建设单位（用户）名称：</w:t>
            </w:r>
          </w:p>
        </w:tc>
      </w:tr>
      <w:tr w:rsidR="00217B79" w14:paraId="36ACA846" w14:textId="77777777" w:rsidTr="00356AB9">
        <w:trPr>
          <w:trHeight w:val="538"/>
          <w:jc w:val="center"/>
        </w:trPr>
        <w:tc>
          <w:tcPr>
            <w:tcW w:w="1433" w:type="dxa"/>
            <w:vMerge/>
            <w:vAlign w:val="center"/>
          </w:tcPr>
          <w:p w14:paraId="67DF2278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763A53C5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工程地点：</w:t>
            </w:r>
          </w:p>
        </w:tc>
      </w:tr>
      <w:tr w:rsidR="00217B79" w14:paraId="7CF2311F" w14:textId="77777777" w:rsidTr="00356AB9">
        <w:trPr>
          <w:trHeight w:val="538"/>
          <w:jc w:val="center"/>
        </w:trPr>
        <w:tc>
          <w:tcPr>
            <w:tcW w:w="1433" w:type="dxa"/>
            <w:vMerge/>
            <w:vAlign w:val="center"/>
          </w:tcPr>
          <w:p w14:paraId="18C05B13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72B2FB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工程造价（万元）</w:t>
            </w:r>
          </w:p>
        </w:tc>
        <w:tc>
          <w:tcPr>
            <w:tcW w:w="1737" w:type="dxa"/>
            <w:vAlign w:val="center"/>
          </w:tcPr>
          <w:p w14:paraId="1949212D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58A7498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建筑面积（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万平方米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1665" w:type="dxa"/>
            <w:vAlign w:val="center"/>
          </w:tcPr>
          <w:p w14:paraId="4BA7BC5E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17B79" w14:paraId="4D4B1D5F" w14:textId="77777777" w:rsidTr="00356AB9">
        <w:trPr>
          <w:trHeight w:val="538"/>
          <w:jc w:val="center"/>
        </w:trPr>
        <w:tc>
          <w:tcPr>
            <w:tcW w:w="1433" w:type="dxa"/>
            <w:vMerge/>
            <w:vAlign w:val="center"/>
          </w:tcPr>
          <w:p w14:paraId="72535D55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3307574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竣工日期</w:t>
            </w:r>
          </w:p>
        </w:tc>
        <w:tc>
          <w:tcPr>
            <w:tcW w:w="1737" w:type="dxa"/>
            <w:vAlign w:val="center"/>
          </w:tcPr>
          <w:p w14:paraId="75168215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B896081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验收日期</w:t>
            </w:r>
          </w:p>
        </w:tc>
        <w:tc>
          <w:tcPr>
            <w:tcW w:w="1665" w:type="dxa"/>
            <w:vAlign w:val="center"/>
          </w:tcPr>
          <w:p w14:paraId="604835F7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17B79" w14:paraId="498DA208" w14:textId="77777777" w:rsidTr="00356AB9">
        <w:trPr>
          <w:trHeight w:val="538"/>
          <w:jc w:val="center"/>
        </w:trPr>
        <w:tc>
          <w:tcPr>
            <w:tcW w:w="1433" w:type="dxa"/>
            <w:vMerge/>
            <w:vAlign w:val="center"/>
          </w:tcPr>
          <w:p w14:paraId="55B29AC7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E8B942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工程设计单位</w:t>
            </w:r>
          </w:p>
        </w:tc>
        <w:tc>
          <w:tcPr>
            <w:tcW w:w="1737" w:type="dxa"/>
            <w:vAlign w:val="center"/>
          </w:tcPr>
          <w:p w14:paraId="5E17E135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5278BFD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工程监理单位</w:t>
            </w:r>
          </w:p>
        </w:tc>
        <w:tc>
          <w:tcPr>
            <w:tcW w:w="1665" w:type="dxa"/>
            <w:vAlign w:val="center"/>
          </w:tcPr>
          <w:p w14:paraId="69324BAA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17B79" w14:paraId="3CB6F901" w14:textId="77777777" w:rsidTr="00356AB9">
        <w:trPr>
          <w:trHeight w:val="538"/>
          <w:jc w:val="center"/>
        </w:trPr>
        <w:tc>
          <w:tcPr>
            <w:tcW w:w="1433" w:type="dxa"/>
            <w:vMerge/>
            <w:vAlign w:val="center"/>
          </w:tcPr>
          <w:p w14:paraId="598DEE9D" w14:textId="77777777" w:rsidR="00217B79" w:rsidRDefault="00217B79" w:rsidP="00356A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3507D17B" w14:textId="77777777" w:rsidR="00217B79" w:rsidRDefault="00217B79" w:rsidP="00356AB9">
            <w:pPr>
              <w:pStyle w:val="a3"/>
              <w:spacing w:line="380" w:lineRule="exact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建设单位（用户）满意度评价鉴定意见：</w:t>
            </w:r>
          </w:p>
          <w:p w14:paraId="07FC2A5D" w14:textId="77777777" w:rsidR="00217B79" w:rsidRDefault="00217B79" w:rsidP="00356AB9">
            <w:pPr>
              <w:pStyle w:val="a3"/>
              <w:spacing w:line="380" w:lineRule="exact"/>
              <w:ind w:firstLineChars="100" w:firstLine="21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（请建设单位从该工程项目的工程质量、施工服务、工程设计的建设性意见、后续维护、总体评价、改进建议等方面对该项目施工方予以评价说明）</w:t>
            </w:r>
          </w:p>
          <w:p w14:paraId="6FF1DA9E" w14:textId="77777777" w:rsidR="00217B79" w:rsidRDefault="00217B79" w:rsidP="00356AB9">
            <w:pPr>
              <w:pStyle w:val="a3"/>
              <w:spacing w:line="380" w:lineRule="exact"/>
              <w:rPr>
                <w:rFonts w:asciiTheme="minorEastAsia" w:eastAsiaTheme="minorEastAsia" w:hAnsiTheme="minorEastAsia" w:cs="Times New Roman"/>
                <w:bCs/>
              </w:rPr>
            </w:pPr>
          </w:p>
          <w:p w14:paraId="2C5CDF61" w14:textId="77777777" w:rsidR="00217B79" w:rsidRDefault="00217B79" w:rsidP="00356AB9">
            <w:pPr>
              <w:pStyle w:val="a3"/>
              <w:spacing w:line="380" w:lineRule="exact"/>
              <w:ind w:firstLineChars="100" w:firstLine="21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/>
                <w:bCs/>
              </w:rPr>
              <w:t xml:space="preserve">                          建设单位（用户）签字</w:t>
            </w:r>
            <w:r>
              <w:rPr>
                <w:rFonts w:asciiTheme="minorEastAsia" w:eastAsiaTheme="minorEastAsia" w:hAnsiTheme="minorEastAsia" w:cs="Times New Roman" w:hint="eastAsia"/>
                <w:bCs/>
              </w:rPr>
              <w:t>：</w:t>
            </w:r>
            <w:r>
              <w:rPr>
                <w:rFonts w:asciiTheme="minorEastAsia" w:eastAsiaTheme="minorEastAsia" w:hAnsiTheme="minorEastAsia" w:cs="Times New Roman"/>
                <w:bCs/>
              </w:rPr>
              <w:t>（盖章）</w:t>
            </w:r>
          </w:p>
          <w:p w14:paraId="01F24902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                      年  月  日</w:t>
            </w:r>
          </w:p>
          <w:p w14:paraId="46E7911E" w14:textId="77777777" w:rsidR="00217B79" w:rsidRDefault="00217B79" w:rsidP="00356AB9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注：提供申请工程的竣工验收证明，证明中竣工验收日期与表格内填写日期一致。</w:t>
            </w:r>
          </w:p>
        </w:tc>
      </w:tr>
    </w:tbl>
    <w:p w14:paraId="527B6252" w14:textId="77777777" w:rsidR="00217B79" w:rsidRDefault="00217B79" w:rsidP="00217B79">
      <w:pPr>
        <w:pStyle w:val="a3"/>
        <w:spacing w:line="500" w:lineRule="exact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华文中宋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804F3" wp14:editId="68229127">
                <wp:simplePos x="0" y="0"/>
                <wp:positionH relativeFrom="margin">
                  <wp:posOffset>-635</wp:posOffset>
                </wp:positionH>
                <wp:positionV relativeFrom="paragraph">
                  <wp:posOffset>377825</wp:posOffset>
                </wp:positionV>
                <wp:extent cx="5581650" cy="7458075"/>
                <wp:effectExtent l="5080" t="5080" r="13970" b="4445"/>
                <wp:wrapSquare wrapText="bothSides"/>
                <wp:docPr id="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99EB40" w14:textId="77777777" w:rsidR="00217B79" w:rsidRDefault="00217B79" w:rsidP="00217B79">
                            <w:pPr>
                              <w:pStyle w:val="a3"/>
                              <w:widowControl/>
                              <w:spacing w:afterLines="100" w:after="312" w:line="360" w:lineRule="auto"/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b/>
                                <w:sz w:val="36"/>
                                <w:szCs w:val="36"/>
                              </w:rPr>
                              <w:t>（企业</w:t>
                            </w:r>
                            <w:r>
                              <w:rPr>
                                <w:rFonts w:ascii="方正小标宋简体" w:eastAsia="方正小标宋简体" w:hAnsi="方正小标宋简体" w:cs="方正小标宋简体"/>
                                <w:b/>
                                <w:sz w:val="36"/>
                                <w:szCs w:val="36"/>
                              </w:rPr>
                              <w:t>/项目名称）用户满意经营的实践报告</w:t>
                            </w:r>
                          </w:p>
                          <w:p w14:paraId="08E2ABE7" w14:textId="77777777" w:rsidR="00217B79" w:rsidRDefault="00217B79" w:rsidP="00217B79">
                            <w:pPr>
                              <w:pStyle w:val="a3"/>
                              <w:spacing w:line="460" w:lineRule="exact"/>
                              <w:ind w:firstLineChars="200" w:firstLine="562"/>
                              <w:rPr>
                                <w:rFonts w:ascii="仿宋_GB2312" w:eastAsia="仿宋_GB2312" w:hAnsi="仿宋" w:cs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  <w:sz w:val="28"/>
                                <w:szCs w:val="28"/>
                              </w:rPr>
                              <w:t>一、企业简介（5</w:t>
                            </w:r>
                            <w:r>
                              <w:rPr>
                                <w:rFonts w:ascii="仿宋_GB2312" w:eastAsia="仿宋_GB2312" w:hAnsi="仿宋" w:cs="仿宋"/>
                                <w:b/>
                                <w:sz w:val="28"/>
                                <w:szCs w:val="28"/>
                              </w:rPr>
                              <w:t>00字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  <w:sz w:val="28"/>
                                <w:szCs w:val="28"/>
                              </w:rPr>
                              <w:t>以内）</w:t>
                            </w:r>
                          </w:p>
                          <w:p w14:paraId="7AE9727D" w14:textId="77777777" w:rsidR="00217B79" w:rsidRDefault="00217B79" w:rsidP="00217B79">
                            <w:pPr>
                              <w:pStyle w:val="a3"/>
                              <w:spacing w:line="460" w:lineRule="exact"/>
                              <w:ind w:firstLineChars="200" w:firstLine="56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企业简介之外，申报班组、服务、产品、工程类，需要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  <w:lang w:eastAsia="zh-Hans"/>
                              </w:rPr>
                              <w:t>简明扼要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地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  <w:lang w:eastAsia="zh-Hans"/>
                              </w:rPr>
                              <w:t>阐述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所申报项目的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  <w:lang w:eastAsia="zh-Hans"/>
                              </w:rPr>
                              <w:t>独特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亮点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  <w:lang w:eastAsia="zh-Hans"/>
                              </w:rPr>
                              <w:t>。</w:t>
                            </w:r>
                          </w:p>
                          <w:p w14:paraId="68DA2C3E" w14:textId="77777777" w:rsidR="00217B79" w:rsidRDefault="00217B79" w:rsidP="00217B79">
                            <w:pPr>
                              <w:pStyle w:val="a3"/>
                              <w:spacing w:line="460" w:lineRule="exact"/>
                              <w:ind w:firstLineChars="200" w:firstLine="562"/>
                              <w:rPr>
                                <w:rFonts w:ascii="仿宋_GB2312" w:eastAsia="仿宋_GB2312" w:hAnsi="仿宋" w:cs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  <w:sz w:val="28"/>
                                <w:szCs w:val="28"/>
                              </w:rPr>
                              <w:t>二、企业/</w:t>
                            </w:r>
                            <w:r>
                              <w:rPr>
                                <w:rFonts w:ascii="仿宋_GB2312" w:eastAsia="仿宋_GB2312" w:hAnsi="仿宋" w:cs="仿宋"/>
                                <w:b/>
                                <w:sz w:val="28"/>
                                <w:szCs w:val="28"/>
                              </w:rPr>
                              <w:t>项目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  <w:sz w:val="28"/>
                                <w:szCs w:val="28"/>
                              </w:rPr>
                              <w:t>情况概述（</w:t>
                            </w:r>
                            <w:r>
                              <w:rPr>
                                <w:rFonts w:ascii="仿宋_GB2312" w:eastAsia="仿宋_GB2312" w:hAnsi="仿宋" w:cs="仿宋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  <w:sz w:val="28"/>
                                <w:szCs w:val="28"/>
                              </w:rPr>
                              <w:t>00字以内）</w:t>
                            </w:r>
                          </w:p>
                          <w:p w14:paraId="14E02E4D" w14:textId="77777777" w:rsidR="00217B79" w:rsidRDefault="00217B79" w:rsidP="00217B79">
                            <w:pPr>
                              <w:pStyle w:val="a3"/>
                              <w:widowControl/>
                              <w:spacing w:line="460" w:lineRule="exact"/>
                              <w:ind w:firstLineChars="100" w:firstLine="28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（一）基本情况介绍</w:t>
                            </w:r>
                          </w:p>
                          <w:p w14:paraId="775D0966" w14:textId="77777777" w:rsidR="00217B79" w:rsidRDefault="00217B79" w:rsidP="00217B79">
                            <w:pPr>
                              <w:pStyle w:val="a3"/>
                              <w:widowControl/>
                              <w:spacing w:line="460" w:lineRule="exact"/>
                              <w:ind w:firstLineChars="200" w:firstLine="56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. 主要经营业务。主要产品、服务的质量水平及其交付方式。</w:t>
                            </w:r>
                          </w:p>
                          <w:p w14:paraId="473E8E8E" w14:textId="77777777" w:rsidR="00217B79" w:rsidRDefault="00217B79" w:rsidP="00217B79">
                            <w:pPr>
                              <w:pStyle w:val="a3"/>
                              <w:widowControl/>
                              <w:spacing w:line="460" w:lineRule="exact"/>
                              <w:ind w:firstLineChars="200" w:firstLine="56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2. 所申报产品或服务的主要业务流程。</w:t>
                            </w:r>
                          </w:p>
                          <w:p w14:paraId="45EFCB35" w14:textId="77777777" w:rsidR="00217B79" w:rsidRDefault="00217B79" w:rsidP="00217B79">
                            <w:pPr>
                              <w:pStyle w:val="a3"/>
                              <w:widowControl/>
                              <w:spacing w:line="460" w:lineRule="exact"/>
                              <w:ind w:firstLineChars="200" w:firstLine="56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3. 所申报产品或服务相关核心技术优势或壁垒。可以在此基础上选择性附加提供软硬件、信息化等特色设备设施清单。</w:t>
                            </w:r>
                          </w:p>
                          <w:p w14:paraId="1B538021" w14:textId="77777777" w:rsidR="00217B79" w:rsidRDefault="00217B79" w:rsidP="00217B79">
                            <w:pPr>
                              <w:pStyle w:val="a3"/>
                              <w:widowControl/>
                              <w:spacing w:line="460" w:lineRule="exact"/>
                              <w:ind w:firstLineChars="200" w:firstLine="56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. 组织机构和治理体制。</w:t>
                            </w:r>
                          </w:p>
                          <w:p w14:paraId="6D673D97" w14:textId="77777777" w:rsidR="00217B79" w:rsidRDefault="00217B79" w:rsidP="00217B79">
                            <w:pPr>
                              <w:pStyle w:val="a3"/>
                              <w:widowControl/>
                              <w:spacing w:line="460" w:lineRule="exact"/>
                              <w:ind w:firstLineChars="200" w:firstLine="56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. 员工概况。</w:t>
                            </w:r>
                          </w:p>
                          <w:p w14:paraId="2CB2AE43" w14:textId="77777777" w:rsidR="00217B79" w:rsidRDefault="00217B79" w:rsidP="00217B79">
                            <w:pPr>
                              <w:pStyle w:val="a3"/>
                              <w:widowControl/>
                              <w:spacing w:line="460" w:lineRule="exact"/>
                              <w:ind w:firstLineChars="100" w:firstLine="28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（二）</w:t>
                            </w: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经营环境与发展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策略</w:t>
                            </w:r>
                          </w:p>
                          <w:p w14:paraId="5DD40319" w14:textId="77777777" w:rsidR="00217B79" w:rsidRDefault="00217B79" w:rsidP="00217B79">
                            <w:pPr>
                              <w:pStyle w:val="a3"/>
                              <w:widowControl/>
                              <w:spacing w:line="460" w:lineRule="exact"/>
                              <w:ind w:firstLineChars="200" w:firstLine="56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经营环境和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行业地位</w:t>
                            </w: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面对的挑战和创新要求。</w:t>
                            </w:r>
                          </w:p>
                          <w:p w14:paraId="2987D038" w14:textId="77777777" w:rsidR="00217B79" w:rsidRDefault="00217B79" w:rsidP="00217B79">
                            <w:pPr>
                              <w:pStyle w:val="a3"/>
                              <w:widowControl/>
                              <w:spacing w:line="460" w:lineRule="exact"/>
                              <w:ind w:firstLineChars="200" w:firstLine="56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 xml:space="preserve">2. </w:t>
                            </w: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市场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分析和目标市场</w:t>
                            </w: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选择。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企业与主要竞争对手</w:t>
                            </w: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在市场中的竞争地位、规模和发展情况，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行业标杆企业的相关信息，企业产品或服务的</w:t>
                            </w: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主要竞争优势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，取得成功的关键因素。</w:t>
                            </w:r>
                          </w:p>
                          <w:p w14:paraId="5A4BAAAA" w14:textId="77777777" w:rsidR="00217B79" w:rsidRDefault="00217B79" w:rsidP="00217B79">
                            <w:pPr>
                              <w:pStyle w:val="a3"/>
                              <w:widowControl/>
                              <w:spacing w:line="460" w:lineRule="exact"/>
                              <w:ind w:firstLineChars="200" w:firstLine="56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. 经营与管理策略。</w:t>
                            </w:r>
                          </w:p>
                          <w:p w14:paraId="23DF300C" w14:textId="77777777" w:rsidR="00217B79" w:rsidRDefault="00217B79" w:rsidP="00217B79">
                            <w:pPr>
                              <w:spacing w:line="460" w:lineRule="exact"/>
                              <w:ind w:firstLineChars="200" w:firstLine="562"/>
                              <w:rPr>
                                <w:rFonts w:ascii="仿宋_GB2312" w:eastAsia="仿宋_GB2312" w:hAnsi="仿宋" w:cs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  <w:sz w:val="28"/>
                                <w:szCs w:val="28"/>
                              </w:rPr>
                              <w:t>三、用户满意经营管理与实践工作案例（</w:t>
                            </w:r>
                            <w:r>
                              <w:rPr>
                                <w:rFonts w:ascii="仿宋_GB2312" w:eastAsia="仿宋_GB2312" w:hAnsi="仿宋" w:cs="仿宋"/>
                                <w:b/>
                                <w:sz w:val="28"/>
                                <w:szCs w:val="28"/>
                              </w:rPr>
                              <w:t>5000-8000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  <w:sz w:val="28"/>
                                <w:szCs w:val="28"/>
                              </w:rPr>
                              <w:t>字）</w:t>
                            </w:r>
                          </w:p>
                          <w:p w14:paraId="4443129A" w14:textId="77777777" w:rsidR="00217B79" w:rsidRDefault="00217B79" w:rsidP="00217B79">
                            <w:pPr>
                              <w:spacing w:line="460" w:lineRule="exact"/>
                              <w:ind w:firstLineChars="200" w:firstLine="562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  <w:sz w:val="28"/>
                                <w:szCs w:val="28"/>
                              </w:rPr>
                              <w:t>根据企业实际情况，描述如何挖掘和分析用户信息，应用到企业的管理活动。</w:t>
                            </w:r>
                          </w:p>
                          <w:p w14:paraId="5C2D7A68" w14:textId="77777777" w:rsidR="00217B79" w:rsidRDefault="00217B79" w:rsidP="00217B79">
                            <w:pPr>
                              <w:spacing w:line="460" w:lineRule="exact"/>
                              <w:ind w:firstLineChars="200" w:firstLine="56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重点介绍用户满意经营管理与实践工作特色，如以顾客为中心的文化建设、顾客分类与管理、顾客需求的了解与实现、产品与服务设计、投诉处理、运营与改进等。</w:t>
                            </w:r>
                          </w:p>
                          <w:p w14:paraId="57BDC72A" w14:textId="77777777" w:rsidR="00217B79" w:rsidRDefault="00217B79" w:rsidP="00217B79">
                            <w:pPr>
                              <w:pStyle w:val="a3"/>
                              <w:widowControl/>
                              <w:spacing w:line="460" w:lineRule="exact"/>
                              <w:ind w:firstLineChars="100" w:firstLine="210"/>
                            </w:pP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804F3" id="矩形 2" o:spid="_x0000_s1026" style="position:absolute;margin-left:-.05pt;margin-top:29.75pt;width:439.5pt;height:58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">
                <v:textbox>
                  <w:txbxContent>
                    <w:p w14:paraId="0199EB40" w14:textId="77777777" w:rsidR="00217B79" w:rsidRDefault="00217B79" w:rsidP="00217B79">
                      <w:pPr>
                        <w:pStyle w:val="a3"/>
                        <w:widowControl/>
                        <w:spacing w:afterLines="100" w:after="312" w:line="360" w:lineRule="auto"/>
                        <w:jc w:val="center"/>
                        <w:rPr>
                          <w:rFonts w:ascii="方正小标宋简体" w:eastAsia="方正小标宋简体" w:hAnsi="方正小标宋简体" w:cs="方正小标宋简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b/>
                          <w:sz w:val="36"/>
                          <w:szCs w:val="36"/>
                        </w:rPr>
                        <w:t>（企业</w:t>
                      </w:r>
                      <w:r>
                        <w:rPr>
                          <w:rFonts w:ascii="方正小标宋简体" w:eastAsia="方正小标宋简体" w:hAnsi="方正小标宋简体" w:cs="方正小标宋简体"/>
                          <w:b/>
                          <w:sz w:val="36"/>
                          <w:szCs w:val="36"/>
                        </w:rPr>
                        <w:t>/项目名称）用户满意经营的实践报告</w:t>
                      </w:r>
                    </w:p>
                    <w:p w14:paraId="08E2ABE7" w14:textId="77777777" w:rsidR="00217B79" w:rsidRDefault="00217B79" w:rsidP="00217B79">
                      <w:pPr>
                        <w:pStyle w:val="a3"/>
                        <w:spacing w:line="460" w:lineRule="exact"/>
                        <w:ind w:firstLineChars="200" w:firstLine="562"/>
                        <w:rPr>
                          <w:rFonts w:ascii="仿宋_GB2312" w:eastAsia="仿宋_GB2312" w:hAnsi="仿宋" w:cs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/>
                          <w:sz w:val="28"/>
                          <w:szCs w:val="28"/>
                        </w:rPr>
                        <w:t>一、企业简介（5</w:t>
                      </w:r>
                      <w:r>
                        <w:rPr>
                          <w:rFonts w:ascii="仿宋_GB2312" w:eastAsia="仿宋_GB2312" w:hAnsi="仿宋" w:cs="仿宋"/>
                          <w:b/>
                          <w:sz w:val="28"/>
                          <w:szCs w:val="28"/>
                        </w:rPr>
                        <w:t>00字</w:t>
                      </w:r>
                      <w:r>
                        <w:rPr>
                          <w:rFonts w:ascii="仿宋_GB2312" w:eastAsia="仿宋_GB2312" w:hAnsi="仿宋" w:cs="仿宋" w:hint="eastAsia"/>
                          <w:b/>
                          <w:sz w:val="28"/>
                          <w:szCs w:val="28"/>
                        </w:rPr>
                        <w:t>以内）</w:t>
                      </w:r>
                    </w:p>
                    <w:p w14:paraId="7AE9727D" w14:textId="77777777" w:rsidR="00217B79" w:rsidRDefault="00217B79" w:rsidP="00217B79">
                      <w:pPr>
                        <w:pStyle w:val="a3"/>
                        <w:spacing w:line="460" w:lineRule="exact"/>
                        <w:ind w:firstLineChars="200" w:firstLine="56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企业简介之外，申报班组、服务、产品、工程类，需要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  <w:lang w:eastAsia="zh-Hans"/>
                        </w:rPr>
                        <w:t>简明扼要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地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  <w:lang w:eastAsia="zh-Hans"/>
                        </w:rPr>
                        <w:t>阐述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所申报项目的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  <w:lang w:eastAsia="zh-Hans"/>
                        </w:rPr>
                        <w:t>独特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亮点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  <w:lang w:eastAsia="zh-Hans"/>
                        </w:rPr>
                        <w:t>。</w:t>
                      </w:r>
                    </w:p>
                    <w:p w14:paraId="68DA2C3E" w14:textId="77777777" w:rsidR="00217B79" w:rsidRDefault="00217B79" w:rsidP="00217B79">
                      <w:pPr>
                        <w:pStyle w:val="a3"/>
                        <w:spacing w:line="460" w:lineRule="exact"/>
                        <w:ind w:firstLineChars="200" w:firstLine="562"/>
                        <w:rPr>
                          <w:rFonts w:ascii="仿宋_GB2312" w:eastAsia="仿宋_GB2312" w:hAnsi="仿宋" w:cs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/>
                          <w:sz w:val="28"/>
                          <w:szCs w:val="28"/>
                        </w:rPr>
                        <w:t>二、企业/</w:t>
                      </w:r>
                      <w:r>
                        <w:rPr>
                          <w:rFonts w:ascii="仿宋_GB2312" w:eastAsia="仿宋_GB2312" w:hAnsi="仿宋" w:cs="仿宋"/>
                          <w:b/>
                          <w:sz w:val="28"/>
                          <w:szCs w:val="28"/>
                        </w:rPr>
                        <w:t>项目</w:t>
                      </w:r>
                      <w:r>
                        <w:rPr>
                          <w:rFonts w:ascii="仿宋_GB2312" w:eastAsia="仿宋_GB2312" w:hAnsi="仿宋" w:cs="仿宋" w:hint="eastAsia"/>
                          <w:b/>
                          <w:sz w:val="28"/>
                          <w:szCs w:val="28"/>
                        </w:rPr>
                        <w:t>情况概述（</w:t>
                      </w:r>
                      <w:r>
                        <w:rPr>
                          <w:rFonts w:ascii="仿宋_GB2312" w:eastAsia="仿宋_GB2312" w:hAnsi="仿宋" w:cs="仿宋"/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仿宋_GB2312" w:eastAsia="仿宋_GB2312" w:hAnsi="仿宋" w:cs="仿宋" w:hint="eastAsia"/>
                          <w:b/>
                          <w:sz w:val="28"/>
                          <w:szCs w:val="28"/>
                        </w:rPr>
                        <w:t>00字以内）</w:t>
                      </w:r>
                    </w:p>
                    <w:p w14:paraId="14E02E4D" w14:textId="77777777" w:rsidR="00217B79" w:rsidRDefault="00217B79" w:rsidP="00217B79">
                      <w:pPr>
                        <w:pStyle w:val="a3"/>
                        <w:widowControl/>
                        <w:spacing w:line="460" w:lineRule="exact"/>
                        <w:ind w:firstLineChars="100" w:firstLine="28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（一）基本情况介绍</w:t>
                      </w:r>
                    </w:p>
                    <w:p w14:paraId="775D0966" w14:textId="77777777" w:rsidR="00217B79" w:rsidRDefault="00217B79" w:rsidP="00217B79">
                      <w:pPr>
                        <w:pStyle w:val="a3"/>
                        <w:widowControl/>
                        <w:spacing w:line="460" w:lineRule="exact"/>
                        <w:ind w:firstLineChars="200" w:firstLine="56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. 主要经营业务。主要产品、服务的质量水平及其交付方式。</w:t>
                      </w:r>
                    </w:p>
                    <w:p w14:paraId="473E8E8E" w14:textId="77777777" w:rsidR="00217B79" w:rsidRDefault="00217B79" w:rsidP="00217B79">
                      <w:pPr>
                        <w:pStyle w:val="a3"/>
                        <w:widowControl/>
                        <w:spacing w:line="460" w:lineRule="exact"/>
                        <w:ind w:firstLineChars="200" w:firstLine="56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2. 所申报产品或服务的主要业务流程。</w:t>
                      </w:r>
                    </w:p>
                    <w:p w14:paraId="45EFCB35" w14:textId="77777777" w:rsidR="00217B79" w:rsidRDefault="00217B79" w:rsidP="00217B79">
                      <w:pPr>
                        <w:pStyle w:val="a3"/>
                        <w:widowControl/>
                        <w:spacing w:line="460" w:lineRule="exact"/>
                        <w:ind w:firstLineChars="200" w:firstLine="56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3. 所申报产品或服务相关核心技术优势或壁垒。可以在此基础上选择性附加提供软硬件、信息化等特色设备设施清单。</w:t>
                      </w:r>
                    </w:p>
                    <w:p w14:paraId="1B538021" w14:textId="77777777" w:rsidR="00217B79" w:rsidRDefault="00217B79" w:rsidP="00217B79">
                      <w:pPr>
                        <w:pStyle w:val="a3"/>
                        <w:widowControl/>
                        <w:spacing w:line="460" w:lineRule="exact"/>
                        <w:ind w:firstLineChars="200" w:firstLine="56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. 组织机构和治理体制。</w:t>
                      </w:r>
                    </w:p>
                    <w:p w14:paraId="6D673D97" w14:textId="77777777" w:rsidR="00217B79" w:rsidRDefault="00217B79" w:rsidP="00217B79">
                      <w:pPr>
                        <w:pStyle w:val="a3"/>
                        <w:widowControl/>
                        <w:spacing w:line="460" w:lineRule="exact"/>
                        <w:ind w:firstLineChars="200" w:firstLine="56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. 员工概况。</w:t>
                      </w:r>
                    </w:p>
                    <w:p w14:paraId="2CB2AE43" w14:textId="77777777" w:rsidR="00217B79" w:rsidRDefault="00217B79" w:rsidP="00217B79">
                      <w:pPr>
                        <w:pStyle w:val="a3"/>
                        <w:widowControl/>
                        <w:spacing w:line="460" w:lineRule="exact"/>
                        <w:ind w:firstLineChars="100" w:firstLine="28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（二）</w:t>
                      </w: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经营环境与发展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策略</w:t>
                      </w:r>
                    </w:p>
                    <w:p w14:paraId="5DD40319" w14:textId="77777777" w:rsidR="00217B79" w:rsidRDefault="00217B79" w:rsidP="00217B79">
                      <w:pPr>
                        <w:pStyle w:val="a3"/>
                        <w:widowControl/>
                        <w:spacing w:line="460" w:lineRule="exact"/>
                        <w:ind w:firstLineChars="200" w:firstLine="56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经营环境和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行业地位</w:t>
                      </w: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面对的挑战和创新要求。</w:t>
                      </w:r>
                    </w:p>
                    <w:p w14:paraId="2987D038" w14:textId="77777777" w:rsidR="00217B79" w:rsidRDefault="00217B79" w:rsidP="00217B79">
                      <w:pPr>
                        <w:pStyle w:val="a3"/>
                        <w:widowControl/>
                        <w:spacing w:line="460" w:lineRule="exact"/>
                        <w:ind w:firstLineChars="200" w:firstLine="56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市场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分析和目标市场</w:t>
                      </w: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选择。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企业与主要竞争对手</w:t>
                      </w: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在市场中的竞争地位、规模和发展情况，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行业标杆企业的相关信息，企业产品或服务的</w:t>
                      </w: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主要竞争优势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，取得成功的关键因素。</w:t>
                      </w:r>
                    </w:p>
                    <w:p w14:paraId="5A4BAAAA" w14:textId="77777777" w:rsidR="00217B79" w:rsidRDefault="00217B79" w:rsidP="00217B79">
                      <w:pPr>
                        <w:pStyle w:val="a3"/>
                        <w:widowControl/>
                        <w:spacing w:line="460" w:lineRule="exact"/>
                        <w:ind w:firstLineChars="200" w:firstLine="56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. 经营与管理策略。</w:t>
                      </w:r>
                    </w:p>
                    <w:p w14:paraId="23DF300C" w14:textId="77777777" w:rsidR="00217B79" w:rsidRDefault="00217B79" w:rsidP="00217B79">
                      <w:pPr>
                        <w:spacing w:line="460" w:lineRule="exact"/>
                        <w:ind w:firstLineChars="200" w:firstLine="562"/>
                        <w:rPr>
                          <w:rFonts w:ascii="仿宋_GB2312" w:eastAsia="仿宋_GB2312" w:hAnsi="仿宋" w:cs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/>
                          <w:sz w:val="28"/>
                          <w:szCs w:val="28"/>
                        </w:rPr>
                        <w:t>三、用户满意经营管理与实践工作案例（</w:t>
                      </w:r>
                      <w:r>
                        <w:rPr>
                          <w:rFonts w:ascii="仿宋_GB2312" w:eastAsia="仿宋_GB2312" w:hAnsi="仿宋" w:cs="仿宋"/>
                          <w:b/>
                          <w:sz w:val="28"/>
                          <w:szCs w:val="28"/>
                        </w:rPr>
                        <w:t>5000-8000</w:t>
                      </w:r>
                      <w:r>
                        <w:rPr>
                          <w:rFonts w:ascii="仿宋_GB2312" w:eastAsia="仿宋_GB2312" w:hAnsi="仿宋" w:cs="仿宋" w:hint="eastAsia"/>
                          <w:b/>
                          <w:sz w:val="28"/>
                          <w:szCs w:val="28"/>
                        </w:rPr>
                        <w:t>字）</w:t>
                      </w:r>
                    </w:p>
                    <w:p w14:paraId="4443129A" w14:textId="77777777" w:rsidR="00217B79" w:rsidRDefault="00217B79" w:rsidP="00217B79">
                      <w:pPr>
                        <w:spacing w:line="460" w:lineRule="exact"/>
                        <w:ind w:firstLineChars="200" w:firstLine="562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/>
                          <w:sz w:val="28"/>
                          <w:szCs w:val="28"/>
                        </w:rPr>
                        <w:t>根据企业实际情况，描述如何挖掘和分析用户信息，应用到企业的管理活动。</w:t>
                      </w:r>
                    </w:p>
                    <w:p w14:paraId="5C2D7A68" w14:textId="77777777" w:rsidR="00217B79" w:rsidRDefault="00217B79" w:rsidP="00217B79">
                      <w:pPr>
                        <w:spacing w:line="460" w:lineRule="exact"/>
                        <w:ind w:firstLineChars="200" w:firstLine="56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重点介绍用户满意经营管理与实践工作特色，如以顾客为中心的文化建设、顾客分类与管理、顾客需求的了解与实现、产品与服务设计、投诉处理、运营与改进等。</w:t>
                      </w:r>
                    </w:p>
                    <w:p w14:paraId="57BDC72A" w14:textId="77777777" w:rsidR="00217B79" w:rsidRDefault="00217B79" w:rsidP="00217B79">
                      <w:pPr>
                        <w:pStyle w:val="a3"/>
                        <w:widowControl/>
                        <w:spacing w:line="460" w:lineRule="exact"/>
                        <w:ind w:firstLineChars="100" w:firstLine="210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附件2-</w:t>
      </w:r>
      <w:r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  <w:t>4</w:t>
      </w:r>
    </w:p>
    <w:p w14:paraId="34B2A554" w14:textId="67253AD7" w:rsidR="00217B79" w:rsidRPr="00217B79" w:rsidRDefault="00217B79" w:rsidP="00217B79">
      <w:pPr>
        <w:pStyle w:val="a3"/>
        <w:spacing w:line="500" w:lineRule="exact"/>
        <w:jc w:val="center"/>
        <w:rPr>
          <w:rFonts w:ascii="仿宋_GB2312" w:eastAsia="仿宋_GB2312" w:hint="eastAsia"/>
          <w:sz w:val="28"/>
        </w:rPr>
      </w:pPr>
      <w:r>
        <w:rPr>
          <w:rFonts w:ascii="方正小标宋简体" w:eastAsia="方正小标宋简体" w:hAnsi="华文中宋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76BD3" wp14:editId="30602B49">
                <wp:simplePos x="0" y="0"/>
                <wp:positionH relativeFrom="margin">
                  <wp:posOffset>-635</wp:posOffset>
                </wp:positionH>
                <wp:positionV relativeFrom="paragraph">
                  <wp:posOffset>196850</wp:posOffset>
                </wp:positionV>
                <wp:extent cx="5600700" cy="7467600"/>
                <wp:effectExtent l="0" t="0" r="19050" b="19050"/>
                <wp:wrapSquare wrapText="bothSides"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2BF919F" w14:textId="77777777" w:rsidR="00217B79" w:rsidRDefault="00217B79" w:rsidP="00217B79">
                            <w:pPr>
                              <w:spacing w:line="460" w:lineRule="exact"/>
                              <w:ind w:firstLineChars="200" w:firstLine="56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从实践背景或起因、工作举措（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做法及经过）、实践成果（成效及反响）三个方面进行描述。其中，工作举措部分，包括运用哪些工具方法，解决了哪些问题的策划和实施做法。包括但不限于以下几个方向，可以选择其中一个方向展开描述。建议班组类、服务类、产品类、工程类的项目可选第一个方向。</w:t>
                            </w:r>
                          </w:p>
                          <w:p w14:paraId="4A426AB6" w14:textId="77777777" w:rsidR="00217B79" w:rsidRDefault="00217B79" w:rsidP="00217B79">
                            <w:pPr>
                              <w:spacing w:line="460" w:lineRule="exact"/>
                              <w:ind w:firstLineChars="200" w:firstLine="56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（一）识别短板</w:t>
                            </w: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进行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产品或服务</w:t>
                            </w: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改进的工作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举措</w:t>
                            </w:r>
                            <w:r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1049BCF" w14:textId="77777777" w:rsidR="00217B79" w:rsidRDefault="00217B79" w:rsidP="00217B79">
                            <w:pPr>
                              <w:spacing w:line="460" w:lineRule="exact"/>
                              <w:ind w:firstLineChars="200" w:firstLine="56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（二）用户满意实践流程改进的工作举措。</w:t>
                            </w:r>
                          </w:p>
                          <w:p w14:paraId="58DA5047" w14:textId="77777777" w:rsidR="00217B79" w:rsidRDefault="00217B79" w:rsidP="00217B79">
                            <w:pPr>
                              <w:spacing w:line="460" w:lineRule="exact"/>
                              <w:ind w:firstLineChars="200" w:firstLine="560"/>
                              <w:rPr>
                                <w:rFonts w:ascii="仿宋_GB2312" w:eastAsia="仿宋_GB2312" w:hAnsi="仿宋" w:cs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  <w:sz w:val="28"/>
                                <w:szCs w:val="28"/>
                              </w:rPr>
                              <w:t>（三）以提升用户满意为目标的经营战略创新工作举措。</w:t>
                            </w:r>
                          </w:p>
                          <w:p w14:paraId="4A46AC34" w14:textId="77777777" w:rsidR="00217B79" w:rsidRDefault="00217B79" w:rsidP="00217B79">
                            <w:pPr>
                              <w:spacing w:line="360" w:lineRule="auto"/>
                              <w:ind w:firstLineChars="200" w:firstLine="562"/>
                              <w:rPr>
                                <w:rFonts w:ascii="仿宋_GB2312" w:eastAsia="仿宋_GB2312" w:hAnsi="仿宋" w:cs="仿宋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  <w:sz w:val="28"/>
                                <w:szCs w:val="28"/>
                              </w:rPr>
                              <w:t>四、下一阶段用户满意工作的重点或方向（</w:t>
                            </w:r>
                            <w:r>
                              <w:rPr>
                                <w:rFonts w:ascii="仿宋_GB2312" w:eastAsia="仿宋_GB2312" w:hAnsi="仿宋" w:cs="仿宋"/>
                                <w:b/>
                                <w:sz w:val="28"/>
                                <w:szCs w:val="28"/>
                              </w:rPr>
                              <w:t>150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  <w:sz w:val="28"/>
                                <w:szCs w:val="28"/>
                              </w:rPr>
                              <w:t>0字以内）</w:t>
                            </w: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76BD3" id="_x0000_s1027" style="position:absolute;left:0;text-align:left;margin-left:-.05pt;margin-top:15.5pt;width:441pt;height:58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">
                <v:textbox>
                  <w:txbxContent>
                    <w:p w14:paraId="42BF919F" w14:textId="77777777" w:rsidR="00217B79" w:rsidRDefault="00217B79" w:rsidP="00217B79">
                      <w:pPr>
                        <w:spacing w:line="460" w:lineRule="exact"/>
                        <w:ind w:firstLineChars="200" w:firstLine="56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从实践背景或起因、工作举措（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做法及经过）、实践成果（成效及反响）三个方面进行描述。其中，工作举措部分，包括运用哪些工具方法，解决了哪些问题的策划和实施做法。包括但不限于以下几个方向，可以选择其中一个方向展开描述。建议班组类、服务类、产品类、工程类的项目可选第一个方向。</w:t>
                      </w:r>
                    </w:p>
                    <w:p w14:paraId="4A426AB6" w14:textId="77777777" w:rsidR="00217B79" w:rsidRDefault="00217B79" w:rsidP="00217B79">
                      <w:pPr>
                        <w:spacing w:line="460" w:lineRule="exact"/>
                        <w:ind w:firstLineChars="200" w:firstLine="56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（一）识别短板</w:t>
                      </w: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进行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产品或服务</w:t>
                      </w: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改进的工作</w:t>
                      </w: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举措</w:t>
                      </w:r>
                      <w:r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  <w:t>。</w:t>
                      </w:r>
                    </w:p>
                    <w:p w14:paraId="71049BCF" w14:textId="77777777" w:rsidR="00217B79" w:rsidRDefault="00217B79" w:rsidP="00217B79">
                      <w:pPr>
                        <w:spacing w:line="460" w:lineRule="exact"/>
                        <w:ind w:firstLineChars="200" w:firstLine="56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（二）用户满意实践流程改进的工作举措。</w:t>
                      </w:r>
                    </w:p>
                    <w:p w14:paraId="58DA5047" w14:textId="77777777" w:rsidR="00217B79" w:rsidRDefault="00217B79" w:rsidP="00217B79">
                      <w:pPr>
                        <w:spacing w:line="460" w:lineRule="exact"/>
                        <w:ind w:firstLineChars="200" w:firstLine="560"/>
                        <w:rPr>
                          <w:rFonts w:ascii="仿宋_GB2312" w:eastAsia="仿宋_GB2312" w:hAnsi="仿宋" w:cs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  <w:sz w:val="28"/>
                          <w:szCs w:val="28"/>
                        </w:rPr>
                        <w:t>（三）以提升用户满意为目标的经营战略创新工作举措。</w:t>
                      </w:r>
                    </w:p>
                    <w:p w14:paraId="4A46AC34" w14:textId="77777777" w:rsidR="00217B79" w:rsidRDefault="00217B79" w:rsidP="00217B79">
                      <w:pPr>
                        <w:spacing w:line="360" w:lineRule="auto"/>
                        <w:ind w:firstLineChars="200" w:firstLine="562"/>
                        <w:rPr>
                          <w:rFonts w:ascii="仿宋_GB2312" w:eastAsia="仿宋_GB2312" w:hAnsi="仿宋" w:cs="仿宋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/>
                          <w:sz w:val="28"/>
                          <w:szCs w:val="28"/>
                        </w:rPr>
                        <w:t>四、下一阶段用户满意工作的重点或方向（</w:t>
                      </w:r>
                      <w:r>
                        <w:rPr>
                          <w:rFonts w:ascii="仿宋_GB2312" w:eastAsia="仿宋_GB2312" w:hAnsi="仿宋" w:cs="仿宋"/>
                          <w:b/>
                          <w:sz w:val="28"/>
                          <w:szCs w:val="28"/>
                        </w:rPr>
                        <w:t>150</w:t>
                      </w:r>
                      <w:r>
                        <w:rPr>
                          <w:rFonts w:ascii="仿宋_GB2312" w:eastAsia="仿宋_GB2312" w:hAnsi="仿宋" w:cs="仿宋" w:hint="eastAsia"/>
                          <w:b/>
                          <w:sz w:val="28"/>
                          <w:szCs w:val="28"/>
                        </w:rPr>
                        <w:t>0字以内）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217B79" w:rsidRPr="00217B79">
      <w:footerReference w:type="even" r:id="rId9"/>
      <w:footerReference w:type="default" r:id="rId10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B3E4" w14:textId="77777777" w:rsidR="00B869DB" w:rsidRDefault="00000000">
    <w:pPr>
      <w:pStyle w:val="a5"/>
      <w:rPr>
        <w:rFonts w:ascii="Times New Roman" w:hAnsi="Times New Roman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57DF62" wp14:editId="3621791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4695ABF" w14:textId="77777777" w:rsidR="00B869DB" w:rsidRDefault="00000000">
                          <w:pPr>
                            <w:pStyle w:val="a5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7DF6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doOgg54BAAA5AwAA&#10;DgAAAAAAAAAAAAAAAAAuAgAAZHJzL2Uyb0RvYy54bWxQSwECLQAUAAYACAAAACEADErw7tYAAAAF&#10;AQAADwAAAAAAAAAAAAAAAAD4AwAAZHJzL2Rvd25yZXYueG1sUEsFBgAAAAAEAAQA8wAAAPsEAAAA&#10;AA==&#10;" filled="f" stroked="f">
              <v:textbox style="mso-fit-shape-to-text:t" inset="0,0,0,0">
                <w:txbxContent>
                  <w:p w14:paraId="74695ABF" w14:textId="77777777" w:rsidR="00B869DB" w:rsidRDefault="00000000">
                    <w:pPr>
                      <w:pStyle w:val="a5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5F69" w14:textId="77777777" w:rsidR="00B869DB" w:rsidRDefault="00000000">
    <w:pPr>
      <w:pStyle w:val="a5"/>
      <w:wordWrap w:val="0"/>
      <w:jc w:val="right"/>
      <w:rPr>
        <w:rFonts w:ascii="Times New Roman" w:hAnsi="Times New Roman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FFE17" wp14:editId="753386C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7628980" w14:textId="77777777" w:rsidR="00B869DB" w:rsidRDefault="00000000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FFE1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" filled="f" stroked="f">
              <v:textbox style="mso-fit-shape-to-text:t" inset="0,0,0,0">
                <w:txbxContent>
                  <w:p w14:paraId="77628980" w14:textId="77777777" w:rsidR="00B869DB" w:rsidRDefault="00000000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 w:val="zh-CN"/>
                      </w:rPr>
                      <w:t>7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79"/>
    <w:rsid w:val="0021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D3E0"/>
  <w15:chartTrackingRefBased/>
  <w15:docId w15:val="{2528873F-0DD6-4470-BC0E-8B9DFF94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B79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217B79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qFormat/>
    <w:rsid w:val="00217B79"/>
    <w:rPr>
      <w:rFonts w:ascii="宋体" w:eastAsia="等线" w:hAnsi="Courier New" w:cs="Courier New"/>
      <w:szCs w:val="21"/>
      <w14:ligatures w14:val="none"/>
    </w:rPr>
  </w:style>
  <w:style w:type="paragraph" w:styleId="a5">
    <w:name w:val="footer"/>
    <w:basedOn w:val="a"/>
    <w:link w:val="a6"/>
    <w:uiPriority w:val="99"/>
    <w:qFormat/>
    <w:rsid w:val="0021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17B79"/>
    <w:rPr>
      <w:rFonts w:ascii="等线" w:eastAsia="等线" w:hAnsi="等线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customXml" Target="ink/ink1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18BAFEC5D4A09BDC6C073EF4BD9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1A58E6-D025-4116-A4D2-B23F8521B6E0}"/>
      </w:docPartPr>
      <w:docPartBody>
        <w:p w:rsidR="00000000" w:rsidRDefault="00003A36" w:rsidP="00003A36">
          <w:pPr>
            <w:pStyle w:val="24618BAFEC5D4A09BDC6C073EF4BD9AC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621762BFF2C04B56B1D05960813F23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5C14C2-F5FB-489B-8D60-BE99607336AB}"/>
      </w:docPartPr>
      <w:docPartBody>
        <w:p w:rsidR="00000000" w:rsidRDefault="00003A36" w:rsidP="00003A36">
          <w:pPr>
            <w:pStyle w:val="621762BFF2C04B56B1D05960813F23C3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F50DCDC190A7453C911D2BB3DD05B5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46DEAD-5D71-42A4-B316-DF7C6745053E}"/>
      </w:docPartPr>
      <w:docPartBody>
        <w:p w:rsidR="00000000" w:rsidRDefault="00003A36" w:rsidP="00003A36">
          <w:pPr>
            <w:pStyle w:val="F50DCDC190A7453C911D2BB3DD05B5A2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521EA9C962E6496EBA387ED84877D3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B74D37-F16A-42D5-A0F7-A3871094569D}"/>
      </w:docPartPr>
      <w:docPartBody>
        <w:p w:rsidR="00000000" w:rsidRDefault="00003A36" w:rsidP="00003A36">
          <w:pPr>
            <w:pStyle w:val="521EA9C962E6496EBA387ED84877D367"/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36"/>
    <w:rsid w:val="00003A36"/>
    <w:rsid w:val="005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618BAFEC5D4A09BDC6C073EF4BD9AC">
    <w:name w:val="24618BAFEC5D4A09BDC6C073EF4BD9AC"/>
    <w:rsid w:val="00003A36"/>
    <w:pPr>
      <w:widowControl w:val="0"/>
      <w:jc w:val="both"/>
    </w:pPr>
  </w:style>
  <w:style w:type="paragraph" w:customStyle="1" w:styleId="621762BFF2C04B56B1D05960813F23C3">
    <w:name w:val="621762BFF2C04B56B1D05960813F23C3"/>
    <w:rsid w:val="00003A36"/>
    <w:pPr>
      <w:widowControl w:val="0"/>
      <w:jc w:val="both"/>
    </w:pPr>
  </w:style>
  <w:style w:type="paragraph" w:customStyle="1" w:styleId="F50DCDC190A7453C911D2BB3DD05B5A2">
    <w:name w:val="F50DCDC190A7453C911D2BB3DD05B5A2"/>
    <w:rsid w:val="00003A36"/>
    <w:pPr>
      <w:widowControl w:val="0"/>
      <w:jc w:val="both"/>
    </w:pPr>
  </w:style>
  <w:style w:type="paragraph" w:customStyle="1" w:styleId="521EA9C962E6496EBA387ED84877D367">
    <w:name w:val="521EA9C962E6496EBA387ED84877D367"/>
    <w:rsid w:val="00003A3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" max="2" units="cm"/>
          <inkml:channel name="Y" type="integer" min="-2" max="2" units="cm"/>
          <inkml:channel name="F" type="integer" max="1023" units="cm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2.84167" units="1/cm"/>
        </inkml:channelProperties>
      </inkml:inkSource>
      <inkml:timestamp xml:id="ts0" timeString="2022-08-05T11:51: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-3483 0 10135,'-2'0'-26,"2"12"0,0-12-1,-14 0 0,-1 0-184,0 0 6,0 1 0,0-1-2,44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" max="2" units="cm"/>
          <inkml:channel name="Y" type="integer" min="-2" max="2" units="cm"/>
          <inkml:channel name="F" type="integer" max="1023" units="cm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2.84167" units="1/cm"/>
        </inkml:channelProperties>
      </inkml:inkSource>
      <inkml:timestamp xml:id="ts0" timeString="2022-08-05T11:51: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-24215-4698 15231,'0'0'0,"0"6"0,0-6 4,-2 0 0,0 0-272,0 0 1,0 0 0,0 0 0,0 0 0,0 0-72,0 0 18,-1-5 0,1 0-5,-6 0 0,-1 0-64,1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2023-03-13T08:43:00Z</dcterms:created>
  <dcterms:modified xsi:type="dcterms:W3CDTF">2023-03-13T08:44:00Z</dcterms:modified>
</cp:coreProperties>
</file>